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901D7" w14:textId="3CB58198" w:rsidR="002619A6" w:rsidRPr="005D499A" w:rsidRDefault="002619A6" w:rsidP="002619A6">
      <w:pPr>
        <w:autoSpaceDE w:val="0"/>
        <w:autoSpaceDN w:val="0"/>
        <w:adjustRightInd w:val="0"/>
        <w:spacing w:line="240" w:lineRule="exact"/>
        <w:rPr>
          <w:rFonts w:ascii="ＭＳ 明朝" w:eastAsia="ＭＳ 明朝" w:hAnsi="ＭＳ 明朝" w:cs="ＭＳ Ｐゴシック"/>
          <w:kern w:val="0"/>
          <w:sz w:val="16"/>
          <w:szCs w:val="16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様式第１号（様式第２号・第１０号）の別紙２　　　</w:t>
      </w:r>
      <w:r w:rsidRPr="005D499A">
        <w:rPr>
          <w:rFonts w:ascii="ＭＳ Ｐ明朝" w:eastAsia="ＭＳ Ｐ明朝" w:hAnsi="ＭＳ Ｐ明朝" w:cs="Times New Roman" w:hint="eastAsia"/>
          <w:b/>
          <w:szCs w:val="20"/>
        </w:rPr>
        <w:t>（２カ年計画の場合は、年度ごとに２カ年分を記載すること）</w:t>
      </w:r>
    </w:p>
    <w:p w14:paraId="24484BF4" w14:textId="77777777" w:rsidR="002619A6" w:rsidRPr="005D499A" w:rsidRDefault="002619A6" w:rsidP="002619A6">
      <w:pPr>
        <w:jc w:val="center"/>
        <w:rPr>
          <w:rFonts w:ascii="ＭＳ 明朝" w:eastAsia="ＭＳ 明朝" w:hAnsi="ＭＳ 明朝" w:cs="Times New Roman"/>
          <w:spacing w:val="10"/>
          <w:kern w:val="0"/>
          <w:szCs w:val="21"/>
        </w:rPr>
      </w:pPr>
    </w:p>
    <w:p w14:paraId="0496A7FC" w14:textId="77777777" w:rsidR="002619A6" w:rsidRPr="005D499A" w:rsidRDefault="002619A6" w:rsidP="002619A6">
      <w:pPr>
        <w:jc w:val="center"/>
        <w:rPr>
          <w:rFonts w:ascii="ＭＳ 明朝" w:eastAsia="ＭＳ 明朝" w:hAnsi="Century" w:cs="Times New Roman"/>
          <w:b/>
          <w:w w:val="150"/>
          <w:szCs w:val="20"/>
        </w:rPr>
      </w:pPr>
      <w:r w:rsidRPr="005D499A">
        <w:rPr>
          <w:rFonts w:ascii="ＭＳ 明朝" w:eastAsia="ＭＳ 明朝" w:hAnsi="Century" w:cs="Times New Roman" w:hint="eastAsia"/>
          <w:b/>
          <w:w w:val="150"/>
          <w:szCs w:val="20"/>
          <w:lang w:eastAsia="zh-TW"/>
        </w:rPr>
        <w:t>経費内訳書（</w:t>
      </w:r>
      <w:r w:rsidRPr="005D499A">
        <w:rPr>
          <w:rFonts w:ascii="ＭＳ 明朝" w:eastAsia="ＭＳ 明朝" w:hAnsi="Century" w:cs="Times New Roman" w:hint="eastAsia"/>
          <w:b/>
          <w:w w:val="150"/>
          <w:szCs w:val="20"/>
        </w:rPr>
        <w:t>総括表</w:t>
      </w:r>
      <w:r w:rsidRPr="005D499A">
        <w:rPr>
          <w:rFonts w:ascii="ＭＳ 明朝" w:eastAsia="ＭＳ 明朝" w:hAnsi="Century" w:cs="Times New Roman" w:hint="eastAsia"/>
          <w:b/>
          <w:w w:val="150"/>
          <w:szCs w:val="20"/>
          <w:lang w:eastAsia="zh-TW"/>
        </w:rPr>
        <w:t>）</w:t>
      </w:r>
    </w:p>
    <w:p w14:paraId="22B727F2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678427A2" w14:textId="77777777" w:rsidR="002619A6" w:rsidRPr="005D499A" w:rsidRDefault="002619A6" w:rsidP="002619A6">
      <w:pPr>
        <w:spacing w:line="240" w:lineRule="exact"/>
        <w:jc w:val="left"/>
        <w:rPr>
          <w:rFonts w:ascii="ＭＳ 明朝" w:eastAsia="ＭＳ 明朝" w:hAnsi="Century" w:cs="Times New Roman"/>
          <w:sz w:val="18"/>
          <w:szCs w:val="20"/>
        </w:rPr>
      </w:pPr>
      <w:r w:rsidRPr="005D499A">
        <w:rPr>
          <w:rFonts w:ascii="ＭＳ 明朝" w:eastAsia="ＭＳ 明朝" w:hAnsi="Century" w:cs="Times New Roman" w:hint="eastAsia"/>
          <w:sz w:val="18"/>
          <w:szCs w:val="20"/>
        </w:rPr>
        <w:t xml:space="preserve">【　　　年度】　　</w: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　　　　　　　　　　　　　　　　　　　　　　　　　　　　　　　　　　　</w:t>
      </w:r>
      <w:r w:rsidRPr="005D499A">
        <w:rPr>
          <w:rFonts w:ascii="ＭＳ 明朝" w:eastAsia="ＭＳ 明朝" w:hAnsi="Century" w:cs="Times New Roman" w:hint="eastAsia"/>
          <w:sz w:val="18"/>
          <w:szCs w:val="20"/>
        </w:rPr>
        <w:t>（単位：円）</w:t>
      </w:r>
    </w:p>
    <w:tbl>
      <w:tblPr>
        <w:tblW w:w="949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05"/>
        <w:gridCol w:w="1701"/>
        <w:gridCol w:w="2410"/>
        <w:gridCol w:w="2370"/>
        <w:gridCol w:w="2409"/>
      </w:tblGrid>
      <w:tr w:rsidR="005D499A" w:rsidRPr="005D499A" w14:paraId="614B845F" w14:textId="77777777" w:rsidTr="00551955">
        <w:trPr>
          <w:cantSplit/>
          <w:trHeight w:val="65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  <w:hideMark/>
          </w:tcPr>
          <w:p w14:paraId="53F15EF2" w14:textId="77777777" w:rsidR="002619A6" w:rsidRPr="005D499A" w:rsidRDefault="002619A6" w:rsidP="00551955">
            <w:pPr>
              <w:ind w:left="113" w:right="113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区分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455BC" w14:textId="77777777" w:rsidR="002619A6" w:rsidRPr="005D499A" w:rsidRDefault="002619A6" w:rsidP="002619A6">
            <w:pPr>
              <w:ind w:right="3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種　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9F5C0" w14:textId="77777777" w:rsidR="002619A6" w:rsidRPr="005D499A" w:rsidRDefault="002619A6" w:rsidP="002619A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補助事業に要する経費</w:t>
            </w: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br/>
              <w:t>（税込）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8251" w14:textId="77777777" w:rsidR="002619A6" w:rsidRPr="005D499A" w:rsidRDefault="002619A6" w:rsidP="002619A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  <w:lang w:eastAsia="zh-TW"/>
              </w:rPr>
              <w:t>補助対象経費</w:t>
            </w:r>
          </w:p>
          <w:p w14:paraId="4BE546C6" w14:textId="77777777" w:rsidR="002619A6" w:rsidRPr="005D499A" w:rsidRDefault="002619A6" w:rsidP="002619A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  <w:lang w:eastAsia="zh-TW"/>
              </w:rPr>
              <w:t>（税抜）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902C1" w14:textId="77777777" w:rsidR="002619A6" w:rsidRPr="005D499A" w:rsidRDefault="002619A6" w:rsidP="002619A6">
            <w:pPr>
              <w:widowControl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補助金交付申請額</w:t>
            </w:r>
          </w:p>
        </w:tc>
      </w:tr>
      <w:tr w:rsidR="005D499A" w:rsidRPr="005D499A" w14:paraId="4BB51030" w14:textId="77777777" w:rsidTr="00551955">
        <w:trPr>
          <w:cantSplit/>
          <w:trHeight w:val="525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  <w:hideMark/>
          </w:tcPr>
          <w:p w14:paraId="29221DAF" w14:textId="77777777" w:rsidR="002619A6" w:rsidRPr="005D499A" w:rsidRDefault="002619A6" w:rsidP="00551955">
            <w:pPr>
              <w:ind w:left="113" w:right="113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技術開発・試作品開発費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98F01" w14:textId="77777777" w:rsidR="002619A6" w:rsidRPr="005D499A" w:rsidRDefault="002619A6" w:rsidP="00956BB1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Times New Roman" w:hint="eastAsia"/>
                <w:spacing w:val="110"/>
                <w:kern w:val="0"/>
                <w:sz w:val="20"/>
                <w:szCs w:val="20"/>
                <w:fitText w:val="1464" w:id="-1314765824"/>
              </w:rPr>
              <w:t>消耗品</w:t>
            </w:r>
            <w:r w:rsidRPr="005D499A">
              <w:rPr>
                <w:rFonts w:ascii="ＭＳ 明朝" w:eastAsia="ＭＳ 明朝" w:hAnsi="ＭＳ 明朝" w:cs="Times New Roman" w:hint="eastAsia"/>
                <w:spacing w:val="2"/>
                <w:kern w:val="0"/>
                <w:sz w:val="20"/>
                <w:szCs w:val="20"/>
                <w:fitText w:val="1464" w:id="-1314765824"/>
              </w:rPr>
              <w:t>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D754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93AC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7DA2055F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5D499A" w:rsidRPr="005D499A" w14:paraId="7244DE82" w14:textId="77777777" w:rsidTr="00551955">
        <w:trPr>
          <w:cantSplit/>
          <w:trHeight w:val="525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D2E2" w14:textId="77777777" w:rsidR="002619A6" w:rsidRPr="005D499A" w:rsidRDefault="002619A6" w:rsidP="002619A6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912F2" w14:textId="77777777" w:rsidR="002619A6" w:rsidRPr="005D499A" w:rsidRDefault="002619A6" w:rsidP="00956BB1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Times New Roman" w:hint="eastAsia"/>
                <w:spacing w:val="58"/>
                <w:kern w:val="0"/>
                <w:sz w:val="20"/>
                <w:szCs w:val="20"/>
                <w:fitText w:val="1464" w:id="-1314765823"/>
              </w:rPr>
              <w:t>機械装置</w:t>
            </w:r>
            <w:r w:rsidRPr="005D499A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  <w:fitText w:val="1464" w:id="-1314765823"/>
              </w:rPr>
              <w:t>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CF05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A518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C5EFC" w14:textId="77777777" w:rsidR="002619A6" w:rsidRPr="005D499A" w:rsidRDefault="002619A6" w:rsidP="002619A6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5D499A" w:rsidRPr="005D499A" w14:paraId="019E189D" w14:textId="77777777" w:rsidTr="00551955">
        <w:trPr>
          <w:cantSplit/>
          <w:trHeight w:val="525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90FD2" w14:textId="77777777" w:rsidR="002619A6" w:rsidRPr="005D499A" w:rsidRDefault="002619A6" w:rsidP="002619A6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0C905" w14:textId="77777777" w:rsidR="002619A6" w:rsidRPr="005D499A" w:rsidRDefault="002619A6" w:rsidP="00956BB1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Times New Roman" w:hint="eastAsia"/>
                <w:spacing w:val="58"/>
                <w:kern w:val="0"/>
                <w:sz w:val="20"/>
                <w:szCs w:val="20"/>
                <w:fitText w:val="1464" w:id="-1314765822"/>
              </w:rPr>
              <w:t>外注加工</w:t>
            </w:r>
            <w:r w:rsidRPr="005D499A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  <w:fitText w:val="1464" w:id="-1314765822"/>
              </w:rPr>
              <w:t>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CDF0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333F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BE787" w14:textId="77777777" w:rsidR="002619A6" w:rsidRPr="005D499A" w:rsidRDefault="002619A6" w:rsidP="002619A6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5D499A" w:rsidRPr="005D499A" w14:paraId="1F23A702" w14:textId="77777777" w:rsidTr="00551955">
        <w:trPr>
          <w:cantSplit/>
          <w:trHeight w:val="525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2E82C" w14:textId="77777777" w:rsidR="002619A6" w:rsidRPr="005D499A" w:rsidRDefault="002619A6" w:rsidP="002619A6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AF1C" w14:textId="07E79B72" w:rsidR="002619A6" w:rsidRPr="005D499A" w:rsidRDefault="009E2E4D" w:rsidP="00B24FA1">
            <w:pPr>
              <w:ind w:right="3"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知的財産権取得</w:t>
            </w:r>
            <w:r w:rsidR="00496F93" w:rsidRPr="005D499A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A351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505D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4D607" w14:textId="77777777" w:rsidR="002619A6" w:rsidRPr="005D499A" w:rsidRDefault="002619A6" w:rsidP="002619A6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5D499A" w:rsidRPr="005D499A" w14:paraId="7E9DFB38" w14:textId="77777777" w:rsidTr="00551955">
        <w:trPr>
          <w:cantSplit/>
          <w:trHeight w:val="525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AB0BF" w14:textId="77777777" w:rsidR="002619A6" w:rsidRPr="005D499A" w:rsidRDefault="002619A6" w:rsidP="002619A6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71FE" w14:textId="77777777" w:rsidR="002619A6" w:rsidRPr="005D499A" w:rsidRDefault="002619A6" w:rsidP="002619A6">
            <w:pPr>
              <w:ind w:right="3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Times New Roman" w:hint="eastAsia"/>
                <w:spacing w:val="58"/>
                <w:kern w:val="0"/>
                <w:sz w:val="20"/>
                <w:szCs w:val="20"/>
                <w:fitText w:val="1464" w:id="-1314763775"/>
              </w:rPr>
              <w:t>直接人件</w:t>
            </w:r>
            <w:r w:rsidRPr="005D499A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  <w:fitText w:val="1464" w:id="-1314763775"/>
              </w:rPr>
              <w:t>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F89C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629F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4174" w14:textId="77777777" w:rsidR="002619A6" w:rsidRPr="005D499A" w:rsidRDefault="002619A6" w:rsidP="002619A6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5D499A" w:rsidRPr="005D499A" w14:paraId="2328DA7F" w14:textId="77777777" w:rsidTr="00551955">
        <w:trPr>
          <w:cantSplit/>
          <w:trHeight w:val="525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B8BC2" w14:textId="77777777" w:rsidR="002619A6" w:rsidRPr="005D499A" w:rsidRDefault="002619A6" w:rsidP="002619A6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D410E" w14:textId="77777777" w:rsidR="002619A6" w:rsidRPr="005D499A" w:rsidRDefault="002619A6" w:rsidP="002619A6">
            <w:pPr>
              <w:ind w:right="3"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Times New Roman" w:hint="eastAsia"/>
                <w:spacing w:val="58"/>
                <w:kern w:val="0"/>
                <w:sz w:val="20"/>
                <w:szCs w:val="20"/>
                <w:fitText w:val="1464" w:id="-1314763774"/>
              </w:rPr>
              <w:t>共同研究</w:t>
            </w:r>
            <w:r w:rsidRPr="005D499A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  <w:fitText w:val="1464" w:id="-1314763774"/>
              </w:rPr>
              <w:t>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9D0A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5249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FA98F" w14:textId="77777777" w:rsidR="002619A6" w:rsidRPr="005D499A" w:rsidRDefault="002619A6" w:rsidP="002619A6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5D499A" w:rsidRPr="005D499A" w14:paraId="4A413898" w14:textId="77777777" w:rsidTr="00551955">
        <w:trPr>
          <w:cantSplit/>
          <w:trHeight w:val="525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72EE0" w14:textId="77777777" w:rsidR="002619A6" w:rsidRPr="005D499A" w:rsidRDefault="002619A6" w:rsidP="002619A6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E2782" w14:textId="77777777" w:rsidR="002619A6" w:rsidRPr="005D499A" w:rsidRDefault="002619A6" w:rsidP="002619A6">
            <w:pPr>
              <w:ind w:right="3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Times New Roman" w:hint="eastAsia"/>
                <w:spacing w:val="26"/>
                <w:kern w:val="0"/>
                <w:sz w:val="20"/>
                <w:szCs w:val="20"/>
                <w:fitText w:val="1464" w:id="-1314763773"/>
              </w:rPr>
              <w:t>その他の経</w:t>
            </w:r>
            <w:r w:rsidRPr="005D499A">
              <w:rPr>
                <w:rFonts w:ascii="ＭＳ 明朝" w:eastAsia="ＭＳ 明朝" w:hAnsi="ＭＳ 明朝" w:cs="Times New Roman" w:hint="eastAsia"/>
                <w:spacing w:val="2"/>
                <w:kern w:val="0"/>
                <w:sz w:val="20"/>
                <w:szCs w:val="20"/>
                <w:fitText w:val="1464" w:id="-1314763773"/>
              </w:rPr>
              <w:t>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E81CB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FADF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2AB4" w14:textId="77777777" w:rsidR="002619A6" w:rsidRPr="005D499A" w:rsidRDefault="002619A6" w:rsidP="002619A6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5D499A" w:rsidRPr="005D499A" w14:paraId="475A33DB" w14:textId="77777777" w:rsidTr="00551955">
        <w:trPr>
          <w:cantSplit/>
          <w:trHeight w:val="525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50D10" w14:textId="77777777" w:rsidR="002619A6" w:rsidRPr="005D499A" w:rsidRDefault="002619A6" w:rsidP="002619A6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0396" w14:textId="77777777" w:rsidR="002619A6" w:rsidRPr="005D499A" w:rsidRDefault="002619A6" w:rsidP="002619A6">
            <w:pPr>
              <w:ind w:right="3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中　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9D74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7707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4C8A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5D499A" w:rsidRPr="005D499A" w14:paraId="6A66FC74" w14:textId="77777777" w:rsidTr="00FB5E63">
        <w:trPr>
          <w:cantSplit/>
          <w:trHeight w:val="525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A843DB6" w14:textId="77777777" w:rsidR="004E23A8" w:rsidRPr="005D499A" w:rsidRDefault="004E23A8" w:rsidP="002619A6">
            <w:pPr>
              <w:ind w:left="113" w:right="113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販路開拓費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05132" w14:textId="51F97940" w:rsidR="004E23A8" w:rsidRPr="005D499A" w:rsidRDefault="004E23A8" w:rsidP="002619A6">
            <w:pPr>
              <w:ind w:right="3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マーケティング費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E273" w14:textId="77777777" w:rsidR="004E23A8" w:rsidRPr="005D499A" w:rsidRDefault="004E23A8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3635" w14:textId="77777777" w:rsidR="004E23A8" w:rsidRPr="005D499A" w:rsidRDefault="004E23A8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3F2786B1" w14:textId="6446AD39" w:rsidR="004E23A8" w:rsidRPr="005D499A" w:rsidRDefault="004E23A8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5D499A" w:rsidRPr="005D499A" w14:paraId="5CF3854F" w14:textId="77777777" w:rsidTr="00FB5E63">
        <w:trPr>
          <w:cantSplit/>
          <w:trHeight w:val="525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EFEB46" w14:textId="77777777" w:rsidR="004E23A8" w:rsidRPr="005D499A" w:rsidRDefault="004E23A8" w:rsidP="002619A6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19CF2" w14:textId="77777777" w:rsidR="004E23A8" w:rsidRPr="005D499A" w:rsidRDefault="004E23A8" w:rsidP="002619A6">
            <w:pPr>
              <w:ind w:right="3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Times New Roman" w:hint="eastAsia"/>
                <w:spacing w:val="58"/>
                <w:kern w:val="0"/>
                <w:sz w:val="20"/>
                <w:szCs w:val="20"/>
                <w:fitText w:val="1464" w:id="-1314763772"/>
              </w:rPr>
              <w:t>市場調査</w:t>
            </w:r>
            <w:r w:rsidRPr="005D499A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  <w:fitText w:val="1464" w:id="-1314763772"/>
              </w:rPr>
              <w:t>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B273" w14:textId="77777777" w:rsidR="004E23A8" w:rsidRPr="005D499A" w:rsidRDefault="004E23A8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CB02" w14:textId="77777777" w:rsidR="004E23A8" w:rsidRPr="005D499A" w:rsidRDefault="004E23A8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14:paraId="0F58CE6B" w14:textId="77777777" w:rsidR="004E23A8" w:rsidRPr="005D499A" w:rsidRDefault="004E23A8" w:rsidP="002619A6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5D499A" w:rsidRPr="005D499A" w14:paraId="6A1CB59C" w14:textId="77777777" w:rsidTr="00FB5E63">
        <w:trPr>
          <w:cantSplit/>
          <w:trHeight w:val="525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5DBE49" w14:textId="77777777" w:rsidR="004E23A8" w:rsidRPr="005D499A" w:rsidRDefault="004E23A8" w:rsidP="002619A6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B6BC" w14:textId="77777777" w:rsidR="004E23A8" w:rsidRPr="005D499A" w:rsidRDefault="004E23A8" w:rsidP="002619A6">
            <w:pPr>
              <w:ind w:right="3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Times New Roman" w:hint="eastAsia"/>
                <w:spacing w:val="13"/>
                <w:kern w:val="0"/>
                <w:sz w:val="20"/>
                <w:szCs w:val="20"/>
                <w:fitText w:val="1267" w:id="-1835859967"/>
              </w:rPr>
              <w:t>その他の経</w:t>
            </w:r>
            <w:r w:rsidRPr="005D499A">
              <w:rPr>
                <w:rFonts w:ascii="ＭＳ 明朝" w:eastAsia="ＭＳ 明朝" w:hAnsi="ＭＳ 明朝" w:cs="Times New Roman" w:hint="eastAsia"/>
                <w:spacing w:val="-31"/>
                <w:kern w:val="0"/>
                <w:sz w:val="20"/>
                <w:szCs w:val="20"/>
                <w:fitText w:val="1267" w:id="-1835859967"/>
              </w:rPr>
              <w:t>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1753" w14:textId="77777777" w:rsidR="004E23A8" w:rsidRPr="005D499A" w:rsidRDefault="004E23A8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9A80" w14:textId="77777777" w:rsidR="004E23A8" w:rsidRPr="005D499A" w:rsidRDefault="004E23A8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14:paraId="1197080E" w14:textId="77777777" w:rsidR="004E23A8" w:rsidRPr="005D499A" w:rsidRDefault="004E23A8" w:rsidP="002619A6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5D499A" w:rsidRPr="005D499A" w14:paraId="25482C79" w14:textId="77777777" w:rsidTr="00FB5E63">
        <w:trPr>
          <w:cantSplit/>
          <w:trHeight w:val="525"/>
        </w:trPr>
        <w:tc>
          <w:tcPr>
            <w:tcW w:w="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0082C" w14:textId="77777777" w:rsidR="004E23A8" w:rsidRPr="005D499A" w:rsidRDefault="004E23A8" w:rsidP="002619A6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66C67" w14:textId="77777777" w:rsidR="004E23A8" w:rsidRPr="005D499A" w:rsidRDefault="004E23A8" w:rsidP="002619A6">
            <w:pPr>
              <w:ind w:right="3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中　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9A541" w14:textId="77777777" w:rsidR="004E23A8" w:rsidRPr="005D499A" w:rsidRDefault="004E23A8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6F6E" w14:textId="77777777" w:rsidR="004E23A8" w:rsidRPr="005D499A" w:rsidRDefault="004E23A8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8701" w14:textId="77777777" w:rsidR="004E23A8" w:rsidRPr="005D499A" w:rsidRDefault="004E23A8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2619A6" w:rsidRPr="005D499A" w14:paraId="32A045D9" w14:textId="77777777" w:rsidTr="00551955">
        <w:trPr>
          <w:cantSplit/>
          <w:trHeight w:val="525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EE237" w14:textId="77777777" w:rsidR="002619A6" w:rsidRPr="005D499A" w:rsidRDefault="002619A6" w:rsidP="002619A6">
            <w:pPr>
              <w:ind w:right="3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合　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4406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9789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93843" w14:textId="77777777" w:rsidR="002619A6" w:rsidRPr="005D499A" w:rsidRDefault="002619A6" w:rsidP="002619A6">
            <w:pPr>
              <w:ind w:right="3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49A451B3" w14:textId="77777777" w:rsidR="002619A6" w:rsidRPr="005D499A" w:rsidRDefault="002619A6" w:rsidP="002619A6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18"/>
          <w:szCs w:val="18"/>
        </w:rPr>
      </w:pPr>
    </w:p>
    <w:p w14:paraId="3FDF1EE3" w14:textId="77777777" w:rsidR="002619A6" w:rsidRPr="005D499A" w:rsidRDefault="002619A6" w:rsidP="002619A6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18"/>
          <w:szCs w:val="18"/>
        </w:rPr>
      </w:pPr>
    </w:p>
    <w:p w14:paraId="23E68390" w14:textId="77777777" w:rsidR="008E15D2" w:rsidRPr="005D499A" w:rsidRDefault="002619A6" w:rsidP="008E15D2">
      <w:pPr>
        <w:autoSpaceDE w:val="0"/>
        <w:autoSpaceDN w:val="0"/>
        <w:adjustRightInd w:val="0"/>
        <w:spacing w:line="240" w:lineRule="exact"/>
        <w:rPr>
          <w:rFonts w:ascii="ＭＳ Ｐ明朝" w:eastAsia="ＭＳ Ｐ明朝" w:hAnsi="ＭＳ Ｐ明朝" w:cs="Times New Roman"/>
          <w:b/>
          <w:szCs w:val="20"/>
        </w:rPr>
      </w:pPr>
      <w:r w:rsidRPr="005D499A">
        <w:rPr>
          <w:rFonts w:ascii="ＭＳ 明朝" w:eastAsia="ＭＳ 明朝" w:hAnsi="ＭＳ 明朝" w:cs="Times New Roman" w:hint="eastAsia"/>
          <w:spacing w:val="10"/>
          <w:kern w:val="0"/>
          <w:szCs w:val="21"/>
        </w:rPr>
        <w:br w:type="page"/>
      </w:r>
      <w:r w:rsidRPr="005D499A">
        <w:rPr>
          <w:rFonts w:ascii="ＭＳ 明朝" w:eastAsia="ＭＳ 明朝" w:hAnsi="Century" w:cs="Times New Roman" w:hint="eastAsia"/>
          <w:szCs w:val="20"/>
        </w:rPr>
        <w:lastRenderedPageBreak/>
        <w:t xml:space="preserve">　</w:t>
      </w:r>
      <w:r w:rsidR="008E15D2" w:rsidRPr="005D499A">
        <w:rPr>
          <w:rFonts w:ascii="ＭＳ Ｐ明朝" w:eastAsia="ＭＳ Ｐ明朝" w:hAnsi="ＭＳ Ｐ明朝" w:cs="Times New Roman" w:hint="eastAsia"/>
          <w:b/>
          <w:szCs w:val="20"/>
        </w:rPr>
        <w:t>（２カ年計画の場合は、年度ごとに２カ年分を記載すること）</w:t>
      </w:r>
    </w:p>
    <w:p w14:paraId="5D51FD48" w14:textId="0C69E394" w:rsidR="008E15D2" w:rsidRPr="005D499A" w:rsidRDefault="008E15D2" w:rsidP="008E15D2">
      <w:pPr>
        <w:jc w:val="center"/>
        <w:rPr>
          <w:rFonts w:ascii="ＭＳ 明朝" w:eastAsia="ＭＳ 明朝" w:hAnsi="Century" w:cs="Times New Roman"/>
          <w:b/>
          <w:w w:val="150"/>
          <w:szCs w:val="20"/>
          <w:lang w:eastAsia="zh-TW"/>
        </w:rPr>
      </w:pPr>
      <w:r w:rsidRPr="005D499A">
        <w:rPr>
          <w:rFonts w:ascii="ＭＳ 明朝" w:eastAsia="ＭＳ 明朝" w:hAnsi="Century" w:cs="Times New Roman" w:hint="eastAsia"/>
          <w:b/>
          <w:w w:val="150"/>
          <w:szCs w:val="20"/>
          <w:lang w:eastAsia="zh-TW"/>
        </w:rPr>
        <w:t>経費内訳書</w:t>
      </w:r>
    </w:p>
    <w:p w14:paraId="2D6EA86C" w14:textId="11A2DE8E" w:rsidR="008E15D2" w:rsidRPr="005D499A" w:rsidRDefault="008E15D2" w:rsidP="008E15D2">
      <w:pPr>
        <w:spacing w:line="260" w:lineRule="exact"/>
        <w:jc w:val="left"/>
        <w:rPr>
          <w:rFonts w:ascii="ＭＳ 明朝" w:eastAsia="ＭＳ 明朝" w:hAnsi="Century" w:cs="Times New Roman"/>
          <w:sz w:val="18"/>
          <w:szCs w:val="20"/>
          <w:lang w:eastAsia="zh-TW"/>
        </w:rPr>
      </w:pPr>
      <w:r w:rsidRPr="005D499A">
        <w:rPr>
          <w:rFonts w:ascii="ＭＳ 明朝" w:eastAsia="ＭＳ 明朝" w:hAnsi="Century" w:cs="Times New Roman" w:hint="eastAsia"/>
          <w:sz w:val="18"/>
          <w:szCs w:val="20"/>
          <w:lang w:eastAsia="zh-TW"/>
        </w:rPr>
        <w:t>経費配分内訳</w:t>
      </w:r>
      <w:r w:rsidRPr="005D499A">
        <w:rPr>
          <w:rFonts w:ascii="ＭＳ 明朝" w:eastAsia="ＭＳ 明朝" w:hAnsi="Century" w:cs="Times New Roman" w:hint="eastAsia"/>
          <w:sz w:val="18"/>
          <w:szCs w:val="20"/>
        </w:rPr>
        <w:t xml:space="preserve">【　　　年度】　</w:t>
      </w:r>
      <w:r w:rsidRPr="005D499A">
        <w:rPr>
          <w:rFonts w:ascii="ＭＳ 明朝" w:eastAsia="ＭＳ 明朝" w:hAnsi="Century" w:cs="Times New Roman" w:hint="eastAsia"/>
          <w:sz w:val="18"/>
          <w:szCs w:val="20"/>
          <w:lang w:eastAsia="zh-TW"/>
        </w:rPr>
        <w:t xml:space="preserve">　　　　　　　　　　　　　　　　　　　　　　　　　　　　　　　　　　　　</w:t>
      </w:r>
      <w:r w:rsidRPr="005D499A">
        <w:rPr>
          <w:rFonts w:ascii="ＭＳ 明朝" w:eastAsia="ＭＳ 明朝" w:hAnsi="Century" w:cs="Times New Roman" w:hint="eastAsia"/>
          <w:sz w:val="18"/>
          <w:szCs w:val="20"/>
        </w:rPr>
        <w:t xml:space="preserve">　　　</w:t>
      </w:r>
      <w:r w:rsidRPr="005D499A">
        <w:rPr>
          <w:rFonts w:ascii="ＭＳ 明朝" w:eastAsia="ＭＳ 明朝" w:hAnsi="Century" w:cs="Times New Roman" w:hint="eastAsia"/>
          <w:sz w:val="18"/>
          <w:szCs w:val="20"/>
          <w:lang w:eastAsia="zh-TW"/>
        </w:rPr>
        <w:t>（単位：円）</w:t>
      </w:r>
    </w:p>
    <w:tbl>
      <w:tblPr>
        <w:tblW w:w="9782" w:type="dxa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95"/>
        <w:gridCol w:w="1134"/>
        <w:gridCol w:w="1132"/>
        <w:gridCol w:w="1133"/>
        <w:gridCol w:w="574"/>
        <w:gridCol w:w="574"/>
        <w:gridCol w:w="672"/>
        <w:gridCol w:w="1104"/>
        <w:gridCol w:w="1105"/>
        <w:gridCol w:w="1105"/>
        <w:gridCol w:w="854"/>
      </w:tblGrid>
      <w:tr w:rsidR="005D499A" w:rsidRPr="005D499A" w14:paraId="05F18325" w14:textId="77777777" w:rsidTr="0082373A">
        <w:trPr>
          <w:trHeight w:val="20"/>
        </w:trPr>
        <w:tc>
          <w:tcPr>
            <w:tcW w:w="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extDirection w:val="tbRlV"/>
            <w:vAlign w:val="center"/>
            <w:hideMark/>
          </w:tcPr>
          <w:p w14:paraId="093FF4FB" w14:textId="77777777" w:rsidR="008E15D2" w:rsidRPr="005D499A" w:rsidRDefault="008E15D2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spacing w:val="57"/>
                <w:kern w:val="0"/>
                <w:sz w:val="20"/>
                <w:szCs w:val="20"/>
                <w:fitText w:val="458" w:id="-1832676864"/>
              </w:rPr>
              <w:t>区</w:t>
            </w:r>
            <w:r w:rsidRPr="005D499A">
              <w:rPr>
                <w:rFonts w:ascii="ＭＳ 明朝" w:eastAsia="ＭＳ 明朝" w:hAnsi="ＭＳ 明朝" w:cs="ＭＳ Ｐゴシック" w:hint="eastAsia"/>
                <w:spacing w:val="-28"/>
                <w:kern w:val="0"/>
                <w:sz w:val="20"/>
                <w:szCs w:val="20"/>
                <w:fitText w:val="458" w:id="-1832676864"/>
              </w:rPr>
              <w:t>分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A5E812" w14:textId="77777777" w:rsidR="008E15D2" w:rsidRPr="005D499A" w:rsidRDefault="008E15D2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種　　別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8C4DECA" w14:textId="77777777" w:rsidR="008E15D2" w:rsidRPr="005D499A" w:rsidRDefault="008E15D2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内　容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3A3ED16" w14:textId="77777777" w:rsidR="008E15D2" w:rsidRPr="005D499A" w:rsidRDefault="008E15D2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仕　様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2CB28A7" w14:textId="77777777" w:rsidR="008E15D2" w:rsidRPr="005D499A" w:rsidRDefault="008E15D2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単位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6E36955" w14:textId="77777777" w:rsidR="008E15D2" w:rsidRPr="005D499A" w:rsidRDefault="008E15D2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数量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D4CB37A" w14:textId="77777777" w:rsidR="008E15D2" w:rsidRPr="005D499A" w:rsidRDefault="008E15D2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単価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28E21BF" w14:textId="77777777" w:rsidR="008E15D2" w:rsidRPr="005D499A" w:rsidRDefault="008E15D2" w:rsidP="00DC027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spacing w:val="-10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spacing w:val="-10"/>
                <w:kern w:val="0"/>
                <w:sz w:val="20"/>
                <w:szCs w:val="20"/>
              </w:rPr>
              <w:t>補助事業に要する経費</w:t>
            </w:r>
          </w:p>
          <w:p w14:paraId="71B1485E" w14:textId="77777777" w:rsidR="008E15D2" w:rsidRPr="005D499A" w:rsidRDefault="008E15D2" w:rsidP="00DC027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（税込）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9322FE4" w14:textId="77777777" w:rsidR="008E15D2" w:rsidRPr="005D499A" w:rsidRDefault="008E15D2" w:rsidP="00DC027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  <w:lang w:eastAsia="zh-TW"/>
              </w:rPr>
              <w:t>補助対象</w:t>
            </w:r>
          </w:p>
          <w:p w14:paraId="55640D7A" w14:textId="77777777" w:rsidR="008E15D2" w:rsidRPr="005D499A" w:rsidRDefault="008E15D2" w:rsidP="00DC027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  <w:lang w:eastAsia="zh-TW"/>
              </w:rPr>
              <w:t>経</w:t>
            </w: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　</w:t>
            </w: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  <w:lang w:eastAsia="zh-TW"/>
              </w:rPr>
              <w:t>費</w:t>
            </w:r>
          </w:p>
          <w:p w14:paraId="7A65DE61" w14:textId="77777777" w:rsidR="008E15D2" w:rsidRPr="005D499A" w:rsidRDefault="008E15D2" w:rsidP="00DC027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  <w:lang w:eastAsia="zh-TW"/>
              </w:rPr>
              <w:t>（税抜）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112002" w14:textId="77777777" w:rsidR="008E15D2" w:rsidRPr="005D499A" w:rsidRDefault="008E15D2" w:rsidP="00DC027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補助金</w:t>
            </w:r>
          </w:p>
          <w:p w14:paraId="7905AE6F" w14:textId="77777777" w:rsidR="008E15D2" w:rsidRPr="005D499A" w:rsidRDefault="008E15D2" w:rsidP="00DC027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交　付</w:t>
            </w:r>
          </w:p>
          <w:p w14:paraId="6A01E3FD" w14:textId="77777777" w:rsidR="008E15D2" w:rsidRPr="005D499A" w:rsidRDefault="008E15D2" w:rsidP="00DC027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申請額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9450ED" w14:textId="77777777" w:rsidR="008E15D2" w:rsidRPr="005D499A" w:rsidRDefault="008E15D2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備　考</w:t>
            </w:r>
          </w:p>
        </w:tc>
      </w:tr>
      <w:tr w:rsidR="005D499A" w:rsidRPr="005D499A" w14:paraId="68932068" w14:textId="77777777" w:rsidTr="0082373A">
        <w:trPr>
          <w:trHeight w:val="272"/>
        </w:trPr>
        <w:tc>
          <w:tcPr>
            <w:tcW w:w="3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textDirection w:val="tbRlV"/>
            <w:vAlign w:val="center"/>
            <w:hideMark/>
          </w:tcPr>
          <w:p w14:paraId="1D40DD43" w14:textId="77777777" w:rsidR="008E15D2" w:rsidRPr="005D499A" w:rsidRDefault="008E15D2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spacing w:val="27"/>
                <w:kern w:val="0"/>
                <w:sz w:val="20"/>
                <w:szCs w:val="20"/>
                <w:fitText w:val="2745" w:id="-1832676863"/>
              </w:rPr>
              <w:t>技術開発・試作品開発</w:t>
            </w:r>
            <w:r w:rsidRPr="005D499A">
              <w:rPr>
                <w:rFonts w:ascii="ＭＳ 明朝" w:eastAsia="ＭＳ 明朝" w:hAnsi="ＭＳ 明朝" w:cs="ＭＳ Ｐゴシック" w:hint="eastAsia"/>
                <w:spacing w:val="2"/>
                <w:kern w:val="0"/>
                <w:sz w:val="20"/>
                <w:szCs w:val="20"/>
                <w:fitText w:val="2745" w:id="-1832676863"/>
              </w:rPr>
              <w:t>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1D5E" w14:textId="77777777" w:rsidR="008E15D2" w:rsidRPr="005D499A" w:rsidRDefault="008E15D2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spacing w:val="19"/>
                <w:kern w:val="0"/>
                <w:sz w:val="20"/>
                <w:szCs w:val="20"/>
                <w:fitText w:val="915" w:id="-1832676862"/>
              </w:rPr>
              <w:t>消耗品</w:t>
            </w:r>
            <w:r w:rsidRPr="005D499A">
              <w:rPr>
                <w:rFonts w:ascii="ＭＳ 明朝" w:eastAsia="ＭＳ 明朝" w:hAnsi="ＭＳ 明朝" w:cs="ＭＳ Ｐゴシック" w:hint="eastAsia"/>
                <w:spacing w:val="1"/>
                <w:kern w:val="0"/>
                <w:sz w:val="20"/>
                <w:szCs w:val="20"/>
                <w:fitText w:val="915" w:id="-1832676862"/>
              </w:rPr>
              <w:t>費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48AAC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8B510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6F2B7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A3065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F6B55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57126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28D68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24479704" w14:textId="77777777" w:rsidR="008E15D2" w:rsidRPr="005D499A" w:rsidRDefault="008E15D2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9792BD3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73EFE1B0" w14:textId="77777777" w:rsidTr="0082373A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4F1F0E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73DCB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A6931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24B7A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65685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205EE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A5E98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BAC9D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9A9C5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E740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A9E3F52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3AC0DD60" w14:textId="77777777" w:rsidTr="0082373A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B1FFEB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B243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0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CA90A7" w14:textId="4932C6F6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小　計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C281E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BCB61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64931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362A781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27E538DB" w14:textId="77777777" w:rsidTr="0082373A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F979BA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A3D8" w14:textId="77777777" w:rsidR="008E15D2" w:rsidRPr="005D499A" w:rsidRDefault="008E15D2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機械装置費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D760E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6AFBB" w14:textId="78AF8659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07F0F" w14:textId="64630A26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75265" w14:textId="7B301BE3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0AE67" w14:textId="64D177B8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F8AB9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9A4DC" w14:textId="641C16D5" w:rsidR="008E15D2" w:rsidRPr="005D499A" w:rsidRDefault="00E51EB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5D499A">
              <w:rPr>
                <w:rFonts w:ascii="ＭＳ 明朝" w:eastAsia="ＭＳ 明朝" w:hAnsi="Century" w:cs="Times New Roman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F2C2B49" wp14:editId="788B145C">
                      <wp:simplePos x="0" y="0"/>
                      <wp:positionH relativeFrom="column">
                        <wp:posOffset>-3201035</wp:posOffset>
                      </wp:positionH>
                      <wp:positionV relativeFrom="paragraph">
                        <wp:posOffset>86360</wp:posOffset>
                      </wp:positionV>
                      <wp:extent cx="4676775" cy="304800"/>
                      <wp:effectExtent l="0" t="0" r="28575" b="19050"/>
                      <wp:wrapNone/>
                      <wp:docPr id="1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6775" cy="3048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4472C4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6148948" w14:textId="788FA13D" w:rsidR="004668B1" w:rsidRDefault="004668B1" w:rsidP="00E51EB2">
                                  <w:pPr>
                                    <w:snapToGrid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５０万円以上の機械装置を購入する場合には、別添「</w:t>
                                  </w:r>
                                  <w:r w:rsidRPr="00E51EB2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機械装置の購入計画書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」を作成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2C2B49" id="AutoShape 108" o:spid="_x0000_s1026" style="position:absolute;left:0;text-align:left;margin-left:-252.05pt;margin-top:6.8pt;width:368.25pt;height:2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" strokecolor="#4472c4" strokeweight="1.5pt">
                      <v:shadow color="#868686"/>
                      <v:textbox inset="5.85pt,.7pt,5.85pt,.7pt">
                        <w:txbxContent>
                          <w:p w14:paraId="16148948" w14:textId="788FA13D" w:rsidR="004668B1" w:rsidRDefault="004668B1" w:rsidP="00E51EB2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５０万円以上の機械装置を購入する場合には、別添「</w:t>
                            </w:r>
                            <w:r w:rsidRPr="00E51EB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機械装置の購入計画書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」を作成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7AF6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D783711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17093123" w14:textId="77777777" w:rsidTr="0082373A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C2ED72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BF79F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75400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E312F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19FDC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E6ED9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F4FF3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B044E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0F4D0" w14:textId="6A8A44A1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862F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0A4A2E0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75242231" w14:textId="77777777" w:rsidTr="0082373A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AEC350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7A55D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0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DF9756" w14:textId="46D32B73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小　計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D7AB6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961FF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5138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025CC86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020E428D" w14:textId="77777777" w:rsidTr="0082373A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40B933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D95B1" w14:textId="77777777" w:rsidR="008E15D2" w:rsidRPr="005D499A" w:rsidRDefault="008E15D2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外注加工費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4A209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8FB20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6DBE2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E3E3F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6EC3A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131EF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54E86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26D6D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25CED74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0B41FDF4" w14:textId="77777777" w:rsidTr="0082373A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1BD2AB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DD3D9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501A0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C3023" w14:textId="5936315A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FA6D2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FCD02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8B657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82809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4A1A1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99ED1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5E7F2E" w14:textId="2BBCA34D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4E41AB23" w14:textId="77777777" w:rsidTr="0082373A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B81F07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B41E3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0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6B5C22" w14:textId="34F872B2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小　計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A66CE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6E099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3FC6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1261E1" w14:textId="2C5DD14C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24310E03" w14:textId="77777777" w:rsidTr="0082373A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4F329C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55CCC" w14:textId="3868F029" w:rsidR="008E15D2" w:rsidRPr="005D499A" w:rsidRDefault="004B11FF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知的財産権</w:t>
            </w:r>
            <w:r w:rsidR="008E15D2"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取得費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5B495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D93FE" w14:textId="551FFBF2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34546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56BA5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F4AEB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9F921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74612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80DA2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9EFEBAD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398E249D" w14:textId="77777777" w:rsidTr="0082373A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F34B7B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35E9C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177F7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40AC8" w14:textId="2CAB34F1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E8281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185A1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02124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45001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DD562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FF216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0E703EC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15271F77" w14:textId="77777777" w:rsidTr="0082373A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1F7780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82DFC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0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48F723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小　計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DC458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23A82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B8590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42FB45C" w14:textId="6C323239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0AC237C1" w14:textId="77777777" w:rsidTr="0082373A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EEDD3E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A522A" w14:textId="77777777" w:rsidR="008E15D2" w:rsidRPr="005D499A" w:rsidRDefault="008E15D2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直接人件費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EE968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CED95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34CCF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69FAD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8A111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7CE43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0A5F3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B2B4D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590282" w14:textId="4B70F99B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2945A6C5" w14:textId="77777777" w:rsidTr="0082373A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E1AAC6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14899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AC0D1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3E45A" w14:textId="142EA2BE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BFCAF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96A96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AF25C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0732F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FC205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FBAE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6E0F16" w14:textId="759574B3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0B56AB0E" w14:textId="77777777" w:rsidTr="0082373A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1B9CFE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2BCC6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0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F0E58C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小　計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3222C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2C48F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B5BDE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1A03D26" w14:textId="109CA2BE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237036B3" w14:textId="77777777" w:rsidTr="0082373A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ED002B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2C416C" w14:textId="77777777" w:rsidR="008E15D2" w:rsidRPr="005D499A" w:rsidRDefault="008E15D2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共同研究費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690DE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07D2C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EE9BD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9A898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573C9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7C911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960AD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E9BF9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BD2721B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03066B0A" w14:textId="77777777" w:rsidTr="0082373A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EF300B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2E69E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262652" w14:textId="43B7F7B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小　計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8F958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291D7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BC18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059E080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0EC7A517" w14:textId="77777777" w:rsidTr="0082373A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8BA0CA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450DE" w14:textId="77777777" w:rsidR="008E15D2" w:rsidRPr="005D499A" w:rsidRDefault="008E15D2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spacing w:val="19"/>
                <w:kern w:val="0"/>
                <w:sz w:val="20"/>
                <w:szCs w:val="20"/>
                <w:fitText w:val="915" w:id="-1832676861"/>
              </w:rPr>
              <w:t>その他</w:t>
            </w:r>
            <w:r w:rsidRPr="005D499A">
              <w:rPr>
                <w:rFonts w:ascii="ＭＳ 明朝" w:eastAsia="ＭＳ 明朝" w:hAnsi="ＭＳ 明朝" w:cs="ＭＳ Ｐゴシック" w:hint="eastAsia"/>
                <w:spacing w:val="1"/>
                <w:kern w:val="0"/>
                <w:sz w:val="20"/>
                <w:szCs w:val="20"/>
                <w:fitText w:val="915" w:id="-1832676861"/>
              </w:rPr>
              <w:t>の</w:t>
            </w:r>
          </w:p>
          <w:p w14:paraId="6FBF30F5" w14:textId="77777777" w:rsidR="008E15D2" w:rsidRPr="005D499A" w:rsidRDefault="008E15D2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spacing w:val="257"/>
                <w:kern w:val="0"/>
                <w:sz w:val="20"/>
                <w:szCs w:val="20"/>
                <w:fitText w:val="915" w:id="-1832676860"/>
              </w:rPr>
              <w:t>経</w:t>
            </w: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  <w:fitText w:val="915" w:id="-1832676860"/>
              </w:rPr>
              <w:t>費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61ED1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8FC7D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B029A" w14:textId="36659179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FBAD1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EBAEA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59ECB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987EC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028B8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371FB1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4573C38C" w14:textId="77777777" w:rsidTr="0082373A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152A64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7F94B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0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F3B094" w14:textId="37E0C5C3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小　計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9DAD6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CF8A5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B8E90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D8DBC4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77FE73FE" w14:textId="77777777" w:rsidTr="002F4124">
        <w:trPr>
          <w:trHeight w:val="272"/>
        </w:trPr>
        <w:tc>
          <w:tcPr>
            <w:tcW w:w="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21A76E" w14:textId="77777777" w:rsidR="008E15D2" w:rsidRPr="005D499A" w:rsidRDefault="008E15D2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2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0EB11" w14:textId="2229BE2B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中　計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6EFA6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49289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AF68CCC" w14:textId="77777777" w:rsidR="008E15D2" w:rsidRPr="005D499A" w:rsidRDefault="008E15D2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84780D" w14:textId="77777777" w:rsidR="008E15D2" w:rsidRPr="005D499A" w:rsidRDefault="008E15D2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219D3847" w14:textId="77777777" w:rsidTr="002F4124">
        <w:trPr>
          <w:trHeight w:val="272"/>
        </w:trPr>
        <w:tc>
          <w:tcPr>
            <w:tcW w:w="39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4758BA8" w14:textId="77777777" w:rsidR="0081305F" w:rsidRPr="005D499A" w:rsidRDefault="0081305F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spacing w:val="35"/>
                <w:kern w:val="0"/>
                <w:sz w:val="20"/>
                <w:szCs w:val="20"/>
                <w:fitText w:val="1281" w:id="-1832676859"/>
              </w:rPr>
              <w:t>販路開拓</w:t>
            </w: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  <w:fitText w:val="1281" w:id="-1832676859"/>
              </w:rPr>
              <w:t>費</w:t>
            </w:r>
          </w:p>
          <w:p w14:paraId="06EE5720" w14:textId="77777777" w:rsidR="0081305F" w:rsidRPr="005D499A" w:rsidRDefault="0081305F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spacing w:val="19"/>
                <w:kern w:val="0"/>
                <w:sz w:val="20"/>
                <w:szCs w:val="20"/>
                <w:fitText w:val="915" w:id="-1832676858"/>
              </w:rPr>
              <w:t>展示会</w:t>
            </w:r>
            <w:r w:rsidRPr="005D499A">
              <w:rPr>
                <w:rFonts w:ascii="ＭＳ 明朝" w:eastAsia="ＭＳ 明朝" w:hAnsi="ＭＳ 明朝" w:cs="ＭＳ Ｐゴシック" w:hint="eastAsia"/>
                <w:spacing w:val="1"/>
                <w:kern w:val="0"/>
                <w:sz w:val="20"/>
                <w:szCs w:val="20"/>
                <w:fitText w:val="915" w:id="-1832676858"/>
              </w:rPr>
              <w:t>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3C42" w14:textId="6DD6B41D" w:rsidR="0081305F" w:rsidRPr="005D499A" w:rsidRDefault="0081305F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マーケティング費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A8639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BEECE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53439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12AF2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9879D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47C0F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8261E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2A8AF822" w14:textId="1336E6AC" w:rsidR="0081305F" w:rsidRPr="005D499A" w:rsidRDefault="0081305F" w:rsidP="00DC027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5E02C6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24EEFF61" w14:textId="77777777" w:rsidTr="002F4124">
        <w:trPr>
          <w:trHeight w:val="272"/>
        </w:trPr>
        <w:tc>
          <w:tcPr>
            <w:tcW w:w="39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ED4083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CF6E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2BA1A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A5D1F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35AD5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07EDC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FA3E5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F908F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9AE44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3CFF4B42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F6F3AD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217DA3AF" w14:textId="77777777" w:rsidTr="002F4124">
        <w:trPr>
          <w:trHeight w:val="272"/>
        </w:trPr>
        <w:tc>
          <w:tcPr>
            <w:tcW w:w="39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0CC5B28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0A82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0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FCF46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FB056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C891E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5950E61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567D9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6619A6B4" w14:textId="77777777" w:rsidTr="002F4124">
        <w:trPr>
          <w:trHeight w:val="272"/>
        </w:trPr>
        <w:tc>
          <w:tcPr>
            <w:tcW w:w="39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63201D7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61D6" w14:textId="413533AE" w:rsidR="00012C85" w:rsidRPr="005D499A" w:rsidRDefault="00012C85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市場調査費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F0238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4F005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8A2D7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C06B2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9B1E2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9EF10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508FC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3AC69306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32119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31A45420" w14:textId="77777777" w:rsidTr="002F4124">
        <w:trPr>
          <w:trHeight w:val="272"/>
        </w:trPr>
        <w:tc>
          <w:tcPr>
            <w:tcW w:w="39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7D2D48B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DB2B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4F86E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B7EE2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F85A9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76AE7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CF6D5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63E31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CBE75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13E3747C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7F874C4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3B19A004" w14:textId="77777777" w:rsidTr="002F4124">
        <w:trPr>
          <w:trHeight w:val="272"/>
        </w:trPr>
        <w:tc>
          <w:tcPr>
            <w:tcW w:w="39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4027D9E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D723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0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09BD3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6A8EB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B3336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79487169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33BE54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61E7E0ED" w14:textId="77777777" w:rsidTr="002F4124">
        <w:trPr>
          <w:trHeight w:val="272"/>
        </w:trPr>
        <w:tc>
          <w:tcPr>
            <w:tcW w:w="39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07B7E22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B5C6" w14:textId="77777777" w:rsidR="00CA06A6" w:rsidRPr="005D499A" w:rsidRDefault="00CA06A6" w:rsidP="00CA06A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spacing w:val="19"/>
                <w:kern w:val="0"/>
                <w:sz w:val="20"/>
                <w:szCs w:val="20"/>
                <w:fitText w:val="915" w:id="-1832676861"/>
              </w:rPr>
              <w:t>その他</w:t>
            </w:r>
            <w:r w:rsidRPr="005D499A">
              <w:rPr>
                <w:rFonts w:ascii="ＭＳ 明朝" w:eastAsia="ＭＳ 明朝" w:hAnsi="ＭＳ 明朝" w:cs="ＭＳ Ｐゴシック" w:hint="eastAsia"/>
                <w:spacing w:val="1"/>
                <w:kern w:val="0"/>
                <w:sz w:val="20"/>
                <w:szCs w:val="20"/>
                <w:fitText w:val="915" w:id="-1832676861"/>
              </w:rPr>
              <w:t>の</w:t>
            </w:r>
          </w:p>
          <w:p w14:paraId="4CA2DC61" w14:textId="7A274139" w:rsidR="0081305F" w:rsidRPr="005D499A" w:rsidRDefault="00CA06A6" w:rsidP="00CA06A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5D499A">
              <w:rPr>
                <w:rFonts w:ascii="ＭＳ 明朝" w:eastAsia="ＭＳ 明朝" w:hAnsi="ＭＳ 明朝" w:cs="ＭＳ Ｐゴシック" w:hint="eastAsia"/>
                <w:spacing w:val="257"/>
                <w:kern w:val="0"/>
                <w:sz w:val="20"/>
                <w:szCs w:val="20"/>
                <w:fitText w:val="915" w:id="-1832676860"/>
              </w:rPr>
              <w:t>経</w:t>
            </w: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  <w:fitText w:val="915" w:id="-1832676860"/>
              </w:rPr>
              <w:t>費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D6329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1E148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C4247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75D54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460EB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6E572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D2A97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7137DD6F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36F1D3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719F31D2" w14:textId="77777777" w:rsidTr="002F4124">
        <w:trPr>
          <w:trHeight w:val="272"/>
        </w:trPr>
        <w:tc>
          <w:tcPr>
            <w:tcW w:w="39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891DED5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4BBF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CCB55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159EA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33E46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8DC38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5338D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76E95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A131C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16DBEFDE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8DD132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1C432AAA" w14:textId="77777777" w:rsidTr="00F5301F">
        <w:trPr>
          <w:trHeight w:val="272"/>
        </w:trPr>
        <w:tc>
          <w:tcPr>
            <w:tcW w:w="39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09581B" w14:textId="77777777" w:rsidR="002F4124" w:rsidRPr="005D499A" w:rsidRDefault="002F4124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F2DA" w14:textId="77777777" w:rsidR="002F4124" w:rsidRPr="005D499A" w:rsidRDefault="002F4124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0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00635" w14:textId="3EE5A85D" w:rsidR="002F4124" w:rsidRPr="005D499A" w:rsidRDefault="002F4124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小</w:t>
            </w: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計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AF92B" w14:textId="77777777" w:rsidR="002F4124" w:rsidRPr="005D499A" w:rsidRDefault="002F4124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5BF44" w14:textId="77777777" w:rsidR="002F4124" w:rsidRPr="005D499A" w:rsidRDefault="002F4124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vAlign w:val="center"/>
          </w:tcPr>
          <w:p w14:paraId="41A7429C" w14:textId="77777777" w:rsidR="002F4124" w:rsidRPr="005D499A" w:rsidRDefault="002F4124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B32945" w14:textId="77777777" w:rsidR="002F4124" w:rsidRPr="005D499A" w:rsidRDefault="002F4124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325AD3C5" w14:textId="77777777" w:rsidTr="002F4124">
        <w:trPr>
          <w:trHeight w:val="272"/>
        </w:trPr>
        <w:tc>
          <w:tcPr>
            <w:tcW w:w="39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AEFCC1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92F4" w14:textId="319C4080" w:rsidR="0081305F" w:rsidRPr="005D499A" w:rsidRDefault="002F4124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中</w:t>
            </w: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計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B6B43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ED443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31EFF8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6CFF0EF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5D499A" w:rsidRPr="005D499A" w14:paraId="5D3D0E4B" w14:textId="77777777" w:rsidTr="002F4124">
        <w:trPr>
          <w:trHeight w:val="272"/>
        </w:trPr>
        <w:tc>
          <w:tcPr>
            <w:tcW w:w="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B5F4" w14:textId="45AA257A" w:rsidR="0081305F" w:rsidRPr="005D499A" w:rsidRDefault="002F4124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合</w:t>
            </w: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5D499A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計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B2DF3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EBB17" w14:textId="77777777" w:rsidR="0081305F" w:rsidRPr="005D499A" w:rsidRDefault="0081305F" w:rsidP="00DC02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BC25D7" w14:textId="77777777" w:rsidR="0081305F" w:rsidRPr="005D499A" w:rsidRDefault="0081305F" w:rsidP="00DC027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90483B2" w14:textId="77777777" w:rsidR="0081305F" w:rsidRPr="005D499A" w:rsidRDefault="0081305F" w:rsidP="00DC027A">
            <w:pPr>
              <w:widowControl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</w:tbl>
    <w:p w14:paraId="7F5FBFE3" w14:textId="77777777" w:rsidR="008E15D2" w:rsidRPr="005D499A" w:rsidRDefault="008E15D2" w:rsidP="008E15D2">
      <w:pPr>
        <w:overflowPunct w:val="0"/>
        <w:spacing w:line="260" w:lineRule="exact"/>
        <w:textAlignment w:val="baseline"/>
        <w:rPr>
          <w:rFonts w:ascii="ＭＳ 明朝" w:eastAsia="ＭＳ 明朝" w:hAnsi="Century" w:cs="Times New Roman"/>
          <w:sz w:val="16"/>
          <w:szCs w:val="16"/>
        </w:rPr>
      </w:pPr>
      <w:r w:rsidRPr="005D499A">
        <w:rPr>
          <w:rFonts w:ascii="ＭＳ 明朝" w:eastAsia="ＭＳ 明朝" w:hAnsi="Century" w:cs="Times New Roman" w:hint="eastAsia"/>
          <w:sz w:val="16"/>
          <w:szCs w:val="16"/>
        </w:rPr>
        <w:t>※「補助対象経費」には、「補助事業に要する経費」のうち補助対象となる経費（消費税抜き）を記載すること。</w:t>
      </w:r>
    </w:p>
    <w:p w14:paraId="1751692B" w14:textId="77777777" w:rsidR="008E15D2" w:rsidRPr="005D499A" w:rsidRDefault="008E15D2" w:rsidP="008E15D2">
      <w:pPr>
        <w:overflowPunct w:val="0"/>
        <w:spacing w:line="260" w:lineRule="exact"/>
        <w:ind w:left="143" w:hangingChars="100" w:hanging="143"/>
        <w:textAlignment w:val="baseline"/>
        <w:rPr>
          <w:rFonts w:ascii="ＭＳ 明朝" w:eastAsia="ＭＳ 明朝" w:hAnsi="Century" w:cs="Times New Roman"/>
          <w:sz w:val="16"/>
          <w:szCs w:val="16"/>
        </w:rPr>
      </w:pPr>
      <w:r w:rsidRPr="005D499A">
        <w:rPr>
          <w:rFonts w:ascii="ＭＳ 明朝" w:eastAsia="ＭＳ 明朝" w:hAnsi="Century" w:cs="Times New Roman" w:hint="eastAsia"/>
          <w:sz w:val="16"/>
          <w:szCs w:val="16"/>
        </w:rPr>
        <w:t>※「補助金交付申請額」は、「補助対象経費」のうちで補助金の交付を希望する額で、「補助対象経費」の区分中計に補助率を乗じた額以内（区分中計のみ記入。千円未満は切り捨てること。）、かつその合計額は補助限度額以内とすること。</w:t>
      </w:r>
    </w:p>
    <w:p w14:paraId="0B6056D3" w14:textId="51BDA688" w:rsidR="00DF5C14" w:rsidRPr="005D499A" w:rsidRDefault="008E15D2" w:rsidP="00DF5C14">
      <w:pPr>
        <w:overflowPunct w:val="0"/>
        <w:spacing w:line="260" w:lineRule="exact"/>
        <w:ind w:left="143" w:hangingChars="100" w:hanging="143"/>
        <w:textAlignment w:val="baseline"/>
        <w:rPr>
          <w:rFonts w:ascii="ＭＳ 明朝" w:eastAsia="ＭＳ 明朝" w:hAnsi="Century" w:cs="Times New Roman"/>
          <w:sz w:val="16"/>
          <w:szCs w:val="16"/>
        </w:rPr>
      </w:pPr>
      <w:r w:rsidRPr="005D499A">
        <w:rPr>
          <w:rFonts w:ascii="ＭＳ 明朝" w:eastAsia="ＭＳ 明朝" w:hAnsi="Century" w:cs="Times New Roman" w:hint="eastAsia"/>
          <w:sz w:val="16"/>
          <w:szCs w:val="16"/>
        </w:rPr>
        <w:t>※「直接人件費」には、補助対象とする研究者名を記載すること。</w:t>
      </w:r>
    </w:p>
    <w:p w14:paraId="5059BD7A" w14:textId="7F6AD999" w:rsidR="00DF5C14" w:rsidRPr="005D499A" w:rsidRDefault="00DF5C14" w:rsidP="000D5B43">
      <w:pPr>
        <w:widowControl/>
        <w:spacing w:line="260" w:lineRule="exact"/>
        <w:jc w:val="left"/>
        <w:rPr>
          <w:rFonts w:ascii="ＭＳ 明朝" w:eastAsia="ＭＳ 明朝" w:hAnsi="ＭＳ 明朝" w:cs="ＭＳ Ｐゴシック"/>
          <w:kern w:val="0"/>
          <w:sz w:val="16"/>
          <w:szCs w:val="16"/>
        </w:rPr>
      </w:pPr>
    </w:p>
    <w:sectPr w:rsidR="00DF5C14" w:rsidRPr="005D499A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71612" w14:textId="77777777" w:rsidR="00F34060" w:rsidRDefault="00F34060" w:rsidP="00030A3E">
      <w:r>
        <w:separator/>
      </w:r>
    </w:p>
  </w:endnote>
  <w:endnote w:type="continuationSeparator" w:id="0">
    <w:p w14:paraId="4F0C94C3" w14:textId="77777777" w:rsidR="00F34060" w:rsidRDefault="00F34060" w:rsidP="000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D1E71" w14:textId="77777777" w:rsidR="00F34060" w:rsidRDefault="00F34060" w:rsidP="00030A3E">
      <w:r>
        <w:separator/>
      </w:r>
    </w:p>
  </w:footnote>
  <w:footnote w:type="continuationSeparator" w:id="0">
    <w:p w14:paraId="0D4D4741" w14:textId="77777777" w:rsidR="00F34060" w:rsidRDefault="00F34060" w:rsidP="00030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40FB2"/>
    <w:rsid w:val="00050C11"/>
    <w:rsid w:val="00055DFF"/>
    <w:rsid w:val="00057E9D"/>
    <w:rsid w:val="000611D4"/>
    <w:rsid w:val="000640A6"/>
    <w:rsid w:val="00065396"/>
    <w:rsid w:val="00066C75"/>
    <w:rsid w:val="000670FF"/>
    <w:rsid w:val="000705B4"/>
    <w:rsid w:val="000740A4"/>
    <w:rsid w:val="000752D7"/>
    <w:rsid w:val="0008164D"/>
    <w:rsid w:val="00081C98"/>
    <w:rsid w:val="000860E4"/>
    <w:rsid w:val="0008785E"/>
    <w:rsid w:val="0009679C"/>
    <w:rsid w:val="000967AD"/>
    <w:rsid w:val="0009736C"/>
    <w:rsid w:val="000A2233"/>
    <w:rsid w:val="000B4DF7"/>
    <w:rsid w:val="000C68B6"/>
    <w:rsid w:val="000D0771"/>
    <w:rsid w:val="000D1D69"/>
    <w:rsid w:val="000D2CC5"/>
    <w:rsid w:val="000D5B43"/>
    <w:rsid w:val="000E33F5"/>
    <w:rsid w:val="000F3DA6"/>
    <w:rsid w:val="000F4835"/>
    <w:rsid w:val="000F51D6"/>
    <w:rsid w:val="000F64FC"/>
    <w:rsid w:val="00102215"/>
    <w:rsid w:val="0010407A"/>
    <w:rsid w:val="00105058"/>
    <w:rsid w:val="001059F5"/>
    <w:rsid w:val="00114519"/>
    <w:rsid w:val="0011696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A0D8F"/>
    <w:rsid w:val="001A5CBF"/>
    <w:rsid w:val="001B0B64"/>
    <w:rsid w:val="001B2E72"/>
    <w:rsid w:val="001B797A"/>
    <w:rsid w:val="001B7AB2"/>
    <w:rsid w:val="001C36BF"/>
    <w:rsid w:val="001C4196"/>
    <w:rsid w:val="001C64BA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5FA2"/>
    <w:rsid w:val="00236929"/>
    <w:rsid w:val="00237CC7"/>
    <w:rsid w:val="00242B4C"/>
    <w:rsid w:val="00250DB4"/>
    <w:rsid w:val="00251D7A"/>
    <w:rsid w:val="00255CC3"/>
    <w:rsid w:val="002619A6"/>
    <w:rsid w:val="00263334"/>
    <w:rsid w:val="0026415D"/>
    <w:rsid w:val="00265F0F"/>
    <w:rsid w:val="00266BB8"/>
    <w:rsid w:val="00272EB5"/>
    <w:rsid w:val="0027321B"/>
    <w:rsid w:val="00273C72"/>
    <w:rsid w:val="002821B9"/>
    <w:rsid w:val="0028220E"/>
    <w:rsid w:val="0028603F"/>
    <w:rsid w:val="00287965"/>
    <w:rsid w:val="00292EDA"/>
    <w:rsid w:val="00293174"/>
    <w:rsid w:val="002950A6"/>
    <w:rsid w:val="002A0489"/>
    <w:rsid w:val="002A0FA4"/>
    <w:rsid w:val="002A4362"/>
    <w:rsid w:val="002A75ED"/>
    <w:rsid w:val="002B71D7"/>
    <w:rsid w:val="002C2ACE"/>
    <w:rsid w:val="002C3173"/>
    <w:rsid w:val="002C341E"/>
    <w:rsid w:val="002C583D"/>
    <w:rsid w:val="002C61F0"/>
    <w:rsid w:val="002C72A8"/>
    <w:rsid w:val="002E0A4A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3A55"/>
    <w:rsid w:val="00305682"/>
    <w:rsid w:val="00310C23"/>
    <w:rsid w:val="00314E9C"/>
    <w:rsid w:val="00315DA3"/>
    <w:rsid w:val="0031675C"/>
    <w:rsid w:val="00321854"/>
    <w:rsid w:val="0032187D"/>
    <w:rsid w:val="00322A59"/>
    <w:rsid w:val="00323592"/>
    <w:rsid w:val="00324B17"/>
    <w:rsid w:val="00326E93"/>
    <w:rsid w:val="0033043A"/>
    <w:rsid w:val="00331966"/>
    <w:rsid w:val="00331E26"/>
    <w:rsid w:val="003415B6"/>
    <w:rsid w:val="0034550C"/>
    <w:rsid w:val="0034698D"/>
    <w:rsid w:val="003472FC"/>
    <w:rsid w:val="003502DA"/>
    <w:rsid w:val="0035056A"/>
    <w:rsid w:val="003508CC"/>
    <w:rsid w:val="00353BE0"/>
    <w:rsid w:val="00360348"/>
    <w:rsid w:val="003613EB"/>
    <w:rsid w:val="003701CB"/>
    <w:rsid w:val="00375492"/>
    <w:rsid w:val="00380035"/>
    <w:rsid w:val="00381D4D"/>
    <w:rsid w:val="0038229B"/>
    <w:rsid w:val="00383025"/>
    <w:rsid w:val="00384B1C"/>
    <w:rsid w:val="0038693F"/>
    <w:rsid w:val="00391D37"/>
    <w:rsid w:val="00392667"/>
    <w:rsid w:val="00392679"/>
    <w:rsid w:val="003931C6"/>
    <w:rsid w:val="00396FFE"/>
    <w:rsid w:val="003A1881"/>
    <w:rsid w:val="003A5A75"/>
    <w:rsid w:val="003A6AB5"/>
    <w:rsid w:val="003B3BFF"/>
    <w:rsid w:val="003B6F04"/>
    <w:rsid w:val="003C027F"/>
    <w:rsid w:val="003C309F"/>
    <w:rsid w:val="003C69CE"/>
    <w:rsid w:val="003D2487"/>
    <w:rsid w:val="003D33FA"/>
    <w:rsid w:val="003D42D1"/>
    <w:rsid w:val="003D7D88"/>
    <w:rsid w:val="003E36A1"/>
    <w:rsid w:val="003E6350"/>
    <w:rsid w:val="003E63FC"/>
    <w:rsid w:val="003E7580"/>
    <w:rsid w:val="003E7A0D"/>
    <w:rsid w:val="003F039E"/>
    <w:rsid w:val="003F1AEC"/>
    <w:rsid w:val="003F29C7"/>
    <w:rsid w:val="003F2D1B"/>
    <w:rsid w:val="003F5A12"/>
    <w:rsid w:val="003F6753"/>
    <w:rsid w:val="003F7B65"/>
    <w:rsid w:val="004007CF"/>
    <w:rsid w:val="0040087E"/>
    <w:rsid w:val="00402AAA"/>
    <w:rsid w:val="00404114"/>
    <w:rsid w:val="00411801"/>
    <w:rsid w:val="0041598D"/>
    <w:rsid w:val="0041738F"/>
    <w:rsid w:val="00426B06"/>
    <w:rsid w:val="00433011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3D29"/>
    <w:rsid w:val="00476BF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1650"/>
    <w:rsid w:val="004C5479"/>
    <w:rsid w:val="004D0B88"/>
    <w:rsid w:val="004D0F5E"/>
    <w:rsid w:val="004E23A8"/>
    <w:rsid w:val="004F308F"/>
    <w:rsid w:val="004F3CC2"/>
    <w:rsid w:val="004F5D2B"/>
    <w:rsid w:val="004F7D24"/>
    <w:rsid w:val="00502A93"/>
    <w:rsid w:val="00512909"/>
    <w:rsid w:val="005200D4"/>
    <w:rsid w:val="00521616"/>
    <w:rsid w:val="005260CA"/>
    <w:rsid w:val="00534352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A8B"/>
    <w:rsid w:val="005804B9"/>
    <w:rsid w:val="00581EC4"/>
    <w:rsid w:val="00582FCB"/>
    <w:rsid w:val="00584042"/>
    <w:rsid w:val="00586AA8"/>
    <w:rsid w:val="00591A2D"/>
    <w:rsid w:val="00593529"/>
    <w:rsid w:val="005977D1"/>
    <w:rsid w:val="005A0059"/>
    <w:rsid w:val="005A03D2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D499A"/>
    <w:rsid w:val="005E06C8"/>
    <w:rsid w:val="005E096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6406"/>
    <w:rsid w:val="006200BE"/>
    <w:rsid w:val="006223FD"/>
    <w:rsid w:val="00633EAC"/>
    <w:rsid w:val="00636935"/>
    <w:rsid w:val="00636C71"/>
    <w:rsid w:val="0063768C"/>
    <w:rsid w:val="00637848"/>
    <w:rsid w:val="0063786B"/>
    <w:rsid w:val="00640FB9"/>
    <w:rsid w:val="00643CAA"/>
    <w:rsid w:val="00654047"/>
    <w:rsid w:val="00656564"/>
    <w:rsid w:val="00670E7C"/>
    <w:rsid w:val="00671CBE"/>
    <w:rsid w:val="00672D87"/>
    <w:rsid w:val="006801AD"/>
    <w:rsid w:val="0068150D"/>
    <w:rsid w:val="0068320A"/>
    <w:rsid w:val="0068444F"/>
    <w:rsid w:val="00686262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F5D"/>
    <w:rsid w:val="006B1F83"/>
    <w:rsid w:val="006B4D44"/>
    <w:rsid w:val="006C0287"/>
    <w:rsid w:val="006C2EC7"/>
    <w:rsid w:val="006C4574"/>
    <w:rsid w:val="006D07F5"/>
    <w:rsid w:val="006D2E8B"/>
    <w:rsid w:val="006F3380"/>
    <w:rsid w:val="006F4E33"/>
    <w:rsid w:val="006F4EE7"/>
    <w:rsid w:val="006F50C6"/>
    <w:rsid w:val="006F6380"/>
    <w:rsid w:val="00717765"/>
    <w:rsid w:val="00723BDB"/>
    <w:rsid w:val="00725C4E"/>
    <w:rsid w:val="007305B3"/>
    <w:rsid w:val="00731CEF"/>
    <w:rsid w:val="00731D43"/>
    <w:rsid w:val="0073266D"/>
    <w:rsid w:val="00733185"/>
    <w:rsid w:val="007332D7"/>
    <w:rsid w:val="007437F9"/>
    <w:rsid w:val="007441AE"/>
    <w:rsid w:val="00746246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7915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5B89"/>
    <w:rsid w:val="007B60FF"/>
    <w:rsid w:val="007B71B1"/>
    <w:rsid w:val="007C704A"/>
    <w:rsid w:val="007C72F3"/>
    <w:rsid w:val="007D21E4"/>
    <w:rsid w:val="007D6296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373A"/>
    <w:rsid w:val="0082655F"/>
    <w:rsid w:val="00827765"/>
    <w:rsid w:val="00827EF8"/>
    <w:rsid w:val="008365D9"/>
    <w:rsid w:val="008371D0"/>
    <w:rsid w:val="00837275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1CA6"/>
    <w:rsid w:val="00870D64"/>
    <w:rsid w:val="0087128D"/>
    <w:rsid w:val="00872134"/>
    <w:rsid w:val="00885AF7"/>
    <w:rsid w:val="008870E0"/>
    <w:rsid w:val="0089194C"/>
    <w:rsid w:val="00894D83"/>
    <w:rsid w:val="00894E30"/>
    <w:rsid w:val="0089544E"/>
    <w:rsid w:val="008A4544"/>
    <w:rsid w:val="008A7EBC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1A87"/>
    <w:rsid w:val="008F1C01"/>
    <w:rsid w:val="0090386B"/>
    <w:rsid w:val="00905A18"/>
    <w:rsid w:val="0091599C"/>
    <w:rsid w:val="009208BA"/>
    <w:rsid w:val="00921C9E"/>
    <w:rsid w:val="00921DD2"/>
    <w:rsid w:val="00923C1D"/>
    <w:rsid w:val="0092508D"/>
    <w:rsid w:val="009272D6"/>
    <w:rsid w:val="00927CD2"/>
    <w:rsid w:val="0093175E"/>
    <w:rsid w:val="0093556B"/>
    <w:rsid w:val="0093667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611F"/>
    <w:rsid w:val="009D07FB"/>
    <w:rsid w:val="009D4D94"/>
    <w:rsid w:val="009D6990"/>
    <w:rsid w:val="009E1EF7"/>
    <w:rsid w:val="009E2E4D"/>
    <w:rsid w:val="009E3C44"/>
    <w:rsid w:val="009E4A2F"/>
    <w:rsid w:val="009F2876"/>
    <w:rsid w:val="00A05CB8"/>
    <w:rsid w:val="00A14323"/>
    <w:rsid w:val="00A159A3"/>
    <w:rsid w:val="00A206EB"/>
    <w:rsid w:val="00A21F2A"/>
    <w:rsid w:val="00A22F8A"/>
    <w:rsid w:val="00A32BEE"/>
    <w:rsid w:val="00A35F18"/>
    <w:rsid w:val="00A41D1F"/>
    <w:rsid w:val="00A424FF"/>
    <w:rsid w:val="00A46804"/>
    <w:rsid w:val="00A51F7B"/>
    <w:rsid w:val="00A54A43"/>
    <w:rsid w:val="00A57073"/>
    <w:rsid w:val="00A60D47"/>
    <w:rsid w:val="00A60D73"/>
    <w:rsid w:val="00A61B89"/>
    <w:rsid w:val="00A66439"/>
    <w:rsid w:val="00A74E12"/>
    <w:rsid w:val="00A74E6D"/>
    <w:rsid w:val="00A9416B"/>
    <w:rsid w:val="00A96A05"/>
    <w:rsid w:val="00AA1AFF"/>
    <w:rsid w:val="00AA5614"/>
    <w:rsid w:val="00AA623E"/>
    <w:rsid w:val="00AB0CB1"/>
    <w:rsid w:val="00AB1429"/>
    <w:rsid w:val="00AB3C39"/>
    <w:rsid w:val="00AB44AE"/>
    <w:rsid w:val="00AB5E97"/>
    <w:rsid w:val="00AC5224"/>
    <w:rsid w:val="00AE177B"/>
    <w:rsid w:val="00AE28B8"/>
    <w:rsid w:val="00AE4CF3"/>
    <w:rsid w:val="00AF14DF"/>
    <w:rsid w:val="00AF2064"/>
    <w:rsid w:val="00B01D78"/>
    <w:rsid w:val="00B02146"/>
    <w:rsid w:val="00B02FCB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25D9"/>
    <w:rsid w:val="00B5537C"/>
    <w:rsid w:val="00B5539B"/>
    <w:rsid w:val="00B562FE"/>
    <w:rsid w:val="00B70746"/>
    <w:rsid w:val="00B7787C"/>
    <w:rsid w:val="00B80094"/>
    <w:rsid w:val="00B857CD"/>
    <w:rsid w:val="00B92A77"/>
    <w:rsid w:val="00B93E20"/>
    <w:rsid w:val="00B95E8E"/>
    <w:rsid w:val="00B95FEF"/>
    <w:rsid w:val="00B97911"/>
    <w:rsid w:val="00BA0AAA"/>
    <w:rsid w:val="00BA110C"/>
    <w:rsid w:val="00BA3ABC"/>
    <w:rsid w:val="00BB48D1"/>
    <w:rsid w:val="00BB6AC8"/>
    <w:rsid w:val="00BB6FFF"/>
    <w:rsid w:val="00BB7F56"/>
    <w:rsid w:val="00BD0907"/>
    <w:rsid w:val="00BD7083"/>
    <w:rsid w:val="00BD711F"/>
    <w:rsid w:val="00BE60E9"/>
    <w:rsid w:val="00BF1A3B"/>
    <w:rsid w:val="00BF244E"/>
    <w:rsid w:val="00BF4E67"/>
    <w:rsid w:val="00BF5C7E"/>
    <w:rsid w:val="00BF75A5"/>
    <w:rsid w:val="00C01463"/>
    <w:rsid w:val="00C0654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59E3"/>
    <w:rsid w:val="00C42B0F"/>
    <w:rsid w:val="00C43C8F"/>
    <w:rsid w:val="00C47210"/>
    <w:rsid w:val="00C54243"/>
    <w:rsid w:val="00C57C5B"/>
    <w:rsid w:val="00C639D3"/>
    <w:rsid w:val="00C70435"/>
    <w:rsid w:val="00C71CC9"/>
    <w:rsid w:val="00C72078"/>
    <w:rsid w:val="00C7482D"/>
    <w:rsid w:val="00C76D95"/>
    <w:rsid w:val="00C854B9"/>
    <w:rsid w:val="00C86330"/>
    <w:rsid w:val="00C8724F"/>
    <w:rsid w:val="00C9413B"/>
    <w:rsid w:val="00C94B46"/>
    <w:rsid w:val="00C960DC"/>
    <w:rsid w:val="00CA06A6"/>
    <w:rsid w:val="00CA5EF8"/>
    <w:rsid w:val="00CB244E"/>
    <w:rsid w:val="00CB70A2"/>
    <w:rsid w:val="00CB7B0D"/>
    <w:rsid w:val="00CB7C81"/>
    <w:rsid w:val="00CC2048"/>
    <w:rsid w:val="00CC2ED2"/>
    <w:rsid w:val="00CC5875"/>
    <w:rsid w:val="00CD4170"/>
    <w:rsid w:val="00CE1163"/>
    <w:rsid w:val="00CE157B"/>
    <w:rsid w:val="00CE1836"/>
    <w:rsid w:val="00CE4BA9"/>
    <w:rsid w:val="00CF3312"/>
    <w:rsid w:val="00CF4B65"/>
    <w:rsid w:val="00CF651A"/>
    <w:rsid w:val="00CF754F"/>
    <w:rsid w:val="00CF7B3A"/>
    <w:rsid w:val="00D051FF"/>
    <w:rsid w:val="00D131A1"/>
    <w:rsid w:val="00D2163A"/>
    <w:rsid w:val="00D2414A"/>
    <w:rsid w:val="00D260B6"/>
    <w:rsid w:val="00D30C80"/>
    <w:rsid w:val="00D35670"/>
    <w:rsid w:val="00D36E89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67E4B"/>
    <w:rsid w:val="00D72E3D"/>
    <w:rsid w:val="00D74C34"/>
    <w:rsid w:val="00D80DF1"/>
    <w:rsid w:val="00D81391"/>
    <w:rsid w:val="00D81430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F1DE9"/>
    <w:rsid w:val="00DF5C14"/>
    <w:rsid w:val="00E00AFB"/>
    <w:rsid w:val="00E07B7E"/>
    <w:rsid w:val="00E107EF"/>
    <w:rsid w:val="00E13C24"/>
    <w:rsid w:val="00E1489B"/>
    <w:rsid w:val="00E16C55"/>
    <w:rsid w:val="00E171E2"/>
    <w:rsid w:val="00E21649"/>
    <w:rsid w:val="00E233AF"/>
    <w:rsid w:val="00E2627F"/>
    <w:rsid w:val="00E3043F"/>
    <w:rsid w:val="00E36FA7"/>
    <w:rsid w:val="00E42195"/>
    <w:rsid w:val="00E44BD6"/>
    <w:rsid w:val="00E4683B"/>
    <w:rsid w:val="00E47A2A"/>
    <w:rsid w:val="00E51EB2"/>
    <w:rsid w:val="00E531D9"/>
    <w:rsid w:val="00E53E32"/>
    <w:rsid w:val="00E570D4"/>
    <w:rsid w:val="00E5746F"/>
    <w:rsid w:val="00E57D1F"/>
    <w:rsid w:val="00E7190D"/>
    <w:rsid w:val="00E7326F"/>
    <w:rsid w:val="00E77AD7"/>
    <w:rsid w:val="00E821A3"/>
    <w:rsid w:val="00E831AA"/>
    <w:rsid w:val="00E93FBF"/>
    <w:rsid w:val="00E96A08"/>
    <w:rsid w:val="00EA1FF1"/>
    <w:rsid w:val="00EB3F62"/>
    <w:rsid w:val="00EB549B"/>
    <w:rsid w:val="00EB77B7"/>
    <w:rsid w:val="00EC1DB1"/>
    <w:rsid w:val="00EC50BE"/>
    <w:rsid w:val="00ED4E09"/>
    <w:rsid w:val="00ED7474"/>
    <w:rsid w:val="00EE015D"/>
    <w:rsid w:val="00EE05CA"/>
    <w:rsid w:val="00EE1702"/>
    <w:rsid w:val="00EF0081"/>
    <w:rsid w:val="00EF06EE"/>
    <w:rsid w:val="00EF7A33"/>
    <w:rsid w:val="00F07602"/>
    <w:rsid w:val="00F07E34"/>
    <w:rsid w:val="00F12B3A"/>
    <w:rsid w:val="00F150BF"/>
    <w:rsid w:val="00F15564"/>
    <w:rsid w:val="00F159CE"/>
    <w:rsid w:val="00F21900"/>
    <w:rsid w:val="00F31018"/>
    <w:rsid w:val="00F324D2"/>
    <w:rsid w:val="00F3358E"/>
    <w:rsid w:val="00F34060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C90"/>
    <w:rsid w:val="00F8721E"/>
    <w:rsid w:val="00F87C86"/>
    <w:rsid w:val="00F90364"/>
    <w:rsid w:val="00F93CD4"/>
    <w:rsid w:val="00F95414"/>
    <w:rsid w:val="00FB0072"/>
    <w:rsid w:val="00FB1580"/>
    <w:rsid w:val="00FB1FEE"/>
    <w:rsid w:val="00FB5547"/>
    <w:rsid w:val="00FC072E"/>
    <w:rsid w:val="00FC1046"/>
    <w:rsid w:val="00FC3EC2"/>
    <w:rsid w:val="00FE37F1"/>
    <w:rsid w:val="00FE4719"/>
    <w:rsid w:val="00FE6D3B"/>
    <w:rsid w:val="00FF0408"/>
    <w:rsid w:val="00FF386F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4293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132</cp:revision>
  <cp:lastPrinted>2023-02-14T02:39:00Z</cp:lastPrinted>
  <dcterms:created xsi:type="dcterms:W3CDTF">2022-02-17T09:51:00Z</dcterms:created>
  <dcterms:modified xsi:type="dcterms:W3CDTF">2023-03-07T09:56:00Z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