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E47B" w14:textId="77777777" w:rsidR="0050570A" w:rsidRDefault="0050570A" w:rsidP="00B200E8">
      <w:pPr>
        <w:jc w:val="left"/>
        <w:rPr>
          <w:rFonts w:ascii="ＭＳ 明朝" w:hAnsi="ＭＳ 明朝" w:hint="eastAsia"/>
          <w:color w:val="FF0000"/>
          <w:sz w:val="22"/>
        </w:rPr>
      </w:pPr>
    </w:p>
    <w:p w14:paraId="6C871DDE" w14:textId="77777777" w:rsidR="00B200E8" w:rsidRDefault="00B200E8" w:rsidP="00B200E8">
      <w:pPr>
        <w:jc w:val="left"/>
        <w:rPr>
          <w:rFonts w:ascii="ＭＳ 明朝" w:hAnsi="ＭＳ 明朝" w:hint="eastAsia"/>
        </w:rPr>
      </w:pPr>
      <w:r w:rsidRPr="00817302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第５号（第１０</w:t>
      </w:r>
      <w:r w:rsidRPr="00817302">
        <w:rPr>
          <w:rFonts w:ascii="ＭＳ 明朝" w:hAnsi="ＭＳ 明朝" w:hint="eastAsia"/>
        </w:rPr>
        <w:t>条関係）</w:t>
      </w:r>
    </w:p>
    <w:p w14:paraId="1691D007" w14:textId="77777777" w:rsidR="0050570A" w:rsidRPr="00817302" w:rsidRDefault="0050570A" w:rsidP="00B200E8">
      <w:pPr>
        <w:jc w:val="left"/>
        <w:rPr>
          <w:rFonts w:ascii="ＭＳ 明朝" w:hAnsi="ＭＳ 明朝" w:hint="eastAsia"/>
          <w:sz w:val="22"/>
        </w:rPr>
      </w:pPr>
    </w:p>
    <w:p w14:paraId="72E6521D" w14:textId="77777777" w:rsidR="00B200E8" w:rsidRPr="00F0404F" w:rsidRDefault="00B200E8" w:rsidP="00B200E8">
      <w:pPr>
        <w:jc w:val="center"/>
        <w:rPr>
          <w:rFonts w:ascii="ＭＳ 明朝" w:hAnsi="ＭＳ 明朝"/>
          <w:b/>
          <w:sz w:val="32"/>
          <w:szCs w:val="32"/>
        </w:rPr>
      </w:pPr>
      <w:r w:rsidRPr="00F0404F">
        <w:rPr>
          <w:rFonts w:ascii="ＭＳ 明朝" w:hAnsi="ＭＳ 明朝" w:hint="eastAsia"/>
          <w:b/>
          <w:sz w:val="32"/>
          <w:szCs w:val="32"/>
        </w:rPr>
        <w:t>「ふくい女性活躍推進企業」</w:t>
      </w:r>
      <w:r>
        <w:rPr>
          <w:rFonts w:ascii="ＭＳ 明朝" w:hAnsi="ＭＳ 明朝" w:hint="eastAsia"/>
          <w:b/>
          <w:sz w:val="32"/>
          <w:szCs w:val="32"/>
        </w:rPr>
        <w:t>取組状況報告</w:t>
      </w:r>
      <w:r w:rsidRPr="00F0404F">
        <w:rPr>
          <w:rFonts w:ascii="ＭＳ 明朝" w:hAnsi="ＭＳ 明朝" w:hint="eastAsia"/>
          <w:b/>
          <w:sz w:val="32"/>
          <w:szCs w:val="32"/>
        </w:rPr>
        <w:t>書</w:t>
      </w:r>
    </w:p>
    <w:p w14:paraId="08E91DDF" w14:textId="77777777" w:rsidR="00DD3A1D" w:rsidRDefault="00B200E8" w:rsidP="00B200E8">
      <w:pPr>
        <w:spacing w:line="300" w:lineRule="exact"/>
        <w:jc w:val="right"/>
        <w:rPr>
          <w:rFonts w:ascii="ＭＳ 明朝" w:hAnsi="ＭＳ 明朝"/>
        </w:rPr>
      </w:pPr>
      <w:r w:rsidRPr="00765897">
        <w:rPr>
          <w:rFonts w:ascii="ＭＳ 明朝" w:hAnsi="ＭＳ 明朝" w:hint="eastAsia"/>
        </w:rPr>
        <w:t xml:space="preserve">　　</w:t>
      </w:r>
    </w:p>
    <w:p w14:paraId="722BA6E3" w14:textId="77777777" w:rsidR="00B200E8" w:rsidRPr="00765897" w:rsidRDefault="00B200E8" w:rsidP="00B200E8">
      <w:pPr>
        <w:spacing w:line="300" w:lineRule="exact"/>
        <w:jc w:val="right"/>
        <w:rPr>
          <w:rFonts w:ascii="ＭＳ 明朝" w:hAnsi="ＭＳ 明朝" w:hint="eastAsia"/>
        </w:rPr>
      </w:pPr>
      <w:r w:rsidRPr="00765897">
        <w:rPr>
          <w:rFonts w:ascii="ＭＳ 明朝" w:hAnsi="ＭＳ 明朝" w:hint="eastAsia"/>
        </w:rPr>
        <w:t>年　　　月　　　日</w:t>
      </w:r>
    </w:p>
    <w:p w14:paraId="0FAE391F" w14:textId="77777777" w:rsidR="00B200E8" w:rsidRDefault="00B200E8" w:rsidP="00B200E8">
      <w:pPr>
        <w:spacing w:line="300" w:lineRule="exact"/>
        <w:rPr>
          <w:rFonts w:ascii="ＭＳ 明朝" w:hAnsi="ＭＳ 明朝" w:hint="eastAsia"/>
        </w:rPr>
      </w:pPr>
      <w:r w:rsidRPr="00765897">
        <w:rPr>
          <w:rFonts w:ascii="ＭＳ 明朝" w:hAnsi="ＭＳ 明朝" w:hint="eastAsia"/>
        </w:rPr>
        <w:t xml:space="preserve">　</w:t>
      </w:r>
    </w:p>
    <w:p w14:paraId="29D2080B" w14:textId="77777777" w:rsidR="00B200E8" w:rsidRPr="00DD3A1D" w:rsidRDefault="007468DD" w:rsidP="00B200E8">
      <w:pPr>
        <w:spacing w:line="300" w:lineRule="exact"/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 xml:space="preserve">福井県 </w:t>
      </w:r>
      <w:r w:rsidR="00A57965">
        <w:rPr>
          <w:rFonts w:ascii="ＭＳ 明朝" w:hAnsi="ＭＳ 明朝" w:hint="eastAsia"/>
        </w:rPr>
        <w:t>未来創造部 女性活躍課</w:t>
      </w:r>
      <w:r w:rsidRPr="00DD3A1D">
        <w:rPr>
          <w:rFonts w:ascii="ＭＳ 明朝" w:hAnsi="ＭＳ 明朝" w:hint="eastAsia"/>
        </w:rPr>
        <w:t>長　様</w:t>
      </w:r>
    </w:p>
    <w:p w14:paraId="798B6728" w14:textId="77777777" w:rsidR="00B200E8" w:rsidRPr="00DD3A1D" w:rsidRDefault="00B200E8" w:rsidP="00B200E8">
      <w:pPr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 xml:space="preserve">　　　　　　　　</w:t>
      </w:r>
    </w:p>
    <w:p w14:paraId="74016F93" w14:textId="77777777" w:rsidR="00B200E8" w:rsidRPr="00DD3A1D" w:rsidRDefault="00B200E8" w:rsidP="00B200E8">
      <w:pPr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 xml:space="preserve">　　　　　　　　　　　　　　　　　　　　　郵便番号</w:t>
      </w:r>
    </w:p>
    <w:p w14:paraId="762258F4" w14:textId="77777777" w:rsidR="00B200E8" w:rsidRPr="00DD3A1D" w:rsidRDefault="00B200E8" w:rsidP="00B200E8">
      <w:pPr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 xml:space="preserve">　　　　　　　　　　　　　　　　　　　　　所在地</w:t>
      </w:r>
    </w:p>
    <w:p w14:paraId="1EBB80E7" w14:textId="77777777" w:rsidR="00B200E8" w:rsidRPr="00DD3A1D" w:rsidRDefault="00B200E8" w:rsidP="00B200E8">
      <w:pPr>
        <w:ind w:firstLineChars="2100" w:firstLine="4410"/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>名　称</w:t>
      </w:r>
    </w:p>
    <w:p w14:paraId="1A4CE5ED" w14:textId="77777777" w:rsidR="00B200E8" w:rsidRPr="00DD3A1D" w:rsidRDefault="00B200E8" w:rsidP="00B200E8">
      <w:pPr>
        <w:ind w:firstLineChars="2100" w:firstLine="4410"/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 xml:space="preserve">代表者職・氏名　　　　　　　　　　　　　　</w:t>
      </w:r>
    </w:p>
    <w:p w14:paraId="131D7DEE" w14:textId="77777777" w:rsidR="00B200E8" w:rsidRPr="00FD17BD" w:rsidRDefault="007468DD" w:rsidP="00B200E8">
      <w:pPr>
        <w:ind w:firstLineChars="2100" w:firstLine="4410"/>
        <w:rPr>
          <w:rFonts w:ascii="ＭＳ 明朝" w:hAnsi="ＭＳ 明朝"/>
          <w:u w:val="single"/>
        </w:rPr>
      </w:pPr>
      <w:r w:rsidRPr="00FD17BD">
        <w:rPr>
          <w:rFonts w:ascii="ＭＳ 明朝" w:hAnsi="ＭＳ 明朝" w:hint="eastAsia"/>
          <w:u w:val="single"/>
        </w:rPr>
        <w:t xml:space="preserve">記入者職・氏名　　　　　　　　　　　　　　</w:t>
      </w:r>
    </w:p>
    <w:p w14:paraId="6D74DC37" w14:textId="77777777" w:rsidR="007468DD" w:rsidRPr="00DD3A1D" w:rsidRDefault="007468DD" w:rsidP="00B200E8">
      <w:pPr>
        <w:ind w:firstLineChars="2100" w:firstLine="4410"/>
        <w:rPr>
          <w:rFonts w:ascii="ＭＳ 明朝" w:hAnsi="ＭＳ 明朝" w:hint="eastAsia"/>
        </w:rPr>
      </w:pPr>
    </w:p>
    <w:p w14:paraId="37311222" w14:textId="77777777" w:rsidR="00B200E8" w:rsidRPr="00DD3A1D" w:rsidRDefault="00B200E8" w:rsidP="00B200E8">
      <w:pPr>
        <w:spacing w:beforeLines="50" w:before="180" w:afterLines="30" w:after="108"/>
        <w:rPr>
          <w:rFonts w:ascii="ＭＳ 明朝" w:hAnsi="ＭＳ 明朝" w:hint="eastAsia"/>
        </w:rPr>
      </w:pPr>
      <w:r w:rsidRPr="00DD3A1D">
        <w:rPr>
          <w:rFonts w:ascii="ＭＳ 明朝" w:hAnsi="ＭＳ 明朝" w:hint="eastAsia"/>
        </w:rPr>
        <w:t xml:space="preserve">「ふくい女性活躍推進企業」登録制度実施要綱第１０条の規定により、下記のとおり報告します。　</w:t>
      </w:r>
    </w:p>
    <w:p w14:paraId="70916868" w14:textId="77777777" w:rsidR="00B200E8" w:rsidRPr="00DD3A1D" w:rsidRDefault="00B200E8" w:rsidP="00B200E8">
      <w:pPr>
        <w:rPr>
          <w:rFonts w:ascii="ＭＳ ゴシック" w:eastAsia="ＭＳ ゴシック" w:hAnsi="ＭＳ ゴシック"/>
          <w:b/>
        </w:rPr>
      </w:pPr>
      <w:r w:rsidRPr="00DD3A1D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269"/>
        <w:gridCol w:w="2737"/>
        <w:gridCol w:w="4216"/>
      </w:tblGrid>
      <w:tr w:rsidR="00051AF0" w:rsidRPr="00DD3A1D" w14:paraId="73C0FAC4" w14:textId="77777777" w:rsidTr="00051AF0">
        <w:trPr>
          <w:trHeight w:val="532"/>
        </w:trPr>
        <w:tc>
          <w:tcPr>
            <w:tcW w:w="1626" w:type="dxa"/>
            <w:vAlign w:val="center"/>
          </w:tcPr>
          <w:p w14:paraId="155F579E" w14:textId="77777777" w:rsidR="00051AF0" w:rsidRPr="00DD3A1D" w:rsidRDefault="00051AF0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spacing w:val="35"/>
                <w:kern w:val="0"/>
                <w:fitText w:val="1050" w:id="976998400"/>
              </w:rPr>
              <w:t>登録区</w:t>
            </w:r>
            <w:r w:rsidRPr="00DD3A1D">
              <w:rPr>
                <w:rFonts w:hint="eastAsia"/>
                <w:kern w:val="0"/>
                <w:fitText w:val="1050" w:id="976998400"/>
              </w:rPr>
              <w:t>分</w:t>
            </w:r>
          </w:p>
        </w:tc>
        <w:tc>
          <w:tcPr>
            <w:tcW w:w="7222" w:type="dxa"/>
            <w:gridSpan w:val="3"/>
            <w:vAlign w:val="center"/>
          </w:tcPr>
          <w:p w14:paraId="05B1095D" w14:textId="77777777" w:rsidR="00051AF0" w:rsidRPr="00DD3A1D" w:rsidRDefault="00051AF0" w:rsidP="00051AF0">
            <w:pPr>
              <w:jc w:val="center"/>
              <w:rPr>
                <w:rFonts w:hint="eastAsia"/>
              </w:rPr>
            </w:pPr>
            <w:r w:rsidRPr="00DD3A1D">
              <w:rPr>
                <w:rFonts w:hint="eastAsia"/>
              </w:rPr>
              <w:t>ふくい女性活躍推進企業　　・　ふくい女性活躍推進企業プラス＋</w:t>
            </w:r>
          </w:p>
        </w:tc>
      </w:tr>
      <w:tr w:rsidR="00B30956" w:rsidRPr="00DD3A1D" w14:paraId="10435EDE" w14:textId="77777777" w:rsidTr="00693BFF">
        <w:trPr>
          <w:trHeight w:val="532"/>
        </w:trPr>
        <w:tc>
          <w:tcPr>
            <w:tcW w:w="1626" w:type="dxa"/>
            <w:vAlign w:val="center"/>
          </w:tcPr>
          <w:p w14:paraId="4D612411" w14:textId="77777777" w:rsidR="00B30956" w:rsidRPr="00DD3A1D" w:rsidRDefault="00B30956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7222" w:type="dxa"/>
            <w:gridSpan w:val="3"/>
            <w:vAlign w:val="center"/>
          </w:tcPr>
          <w:p w14:paraId="22B18B8D" w14:textId="77777777" w:rsidR="00B30956" w:rsidRPr="00DD3A1D" w:rsidRDefault="00B30956" w:rsidP="00B30956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 xml:space="preserve">　　　　</w:t>
            </w:r>
            <w:r w:rsidR="00C70956" w:rsidRPr="00DD3A1D">
              <w:rPr>
                <w:rFonts w:hint="eastAsia"/>
              </w:rPr>
              <w:t xml:space="preserve">　</w:t>
            </w:r>
            <w:r w:rsidRPr="00DD3A1D">
              <w:rPr>
                <w:rFonts w:hint="eastAsia"/>
              </w:rPr>
              <w:t xml:space="preserve">年　　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 xml:space="preserve">月　　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日</w:t>
            </w:r>
          </w:p>
        </w:tc>
      </w:tr>
      <w:tr w:rsidR="00234E61" w:rsidRPr="00DD3A1D" w14:paraId="0F192F89" w14:textId="77777777" w:rsidTr="00051AF0">
        <w:trPr>
          <w:trHeight w:val="532"/>
        </w:trPr>
        <w:tc>
          <w:tcPr>
            <w:tcW w:w="1626" w:type="dxa"/>
            <w:vMerge w:val="restart"/>
            <w:vAlign w:val="center"/>
          </w:tcPr>
          <w:p w14:paraId="039B186F" w14:textId="77777777" w:rsidR="00234E61" w:rsidRPr="00DD3A1D" w:rsidRDefault="00234E61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spacing w:val="73"/>
                <w:kern w:val="0"/>
              </w:rPr>
              <w:t>雇</w:t>
            </w:r>
          </w:p>
          <w:p w14:paraId="70050D1F" w14:textId="77777777" w:rsidR="00234E61" w:rsidRPr="00DD3A1D" w:rsidRDefault="00234E61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spacing w:val="73"/>
                <w:kern w:val="0"/>
              </w:rPr>
              <w:t>用</w:t>
            </w:r>
          </w:p>
          <w:p w14:paraId="0CD56450" w14:textId="77777777" w:rsidR="00234E61" w:rsidRPr="00DD3A1D" w:rsidRDefault="00234E61" w:rsidP="00B200E8">
            <w:pPr>
              <w:jc w:val="center"/>
              <w:rPr>
                <w:spacing w:val="73"/>
                <w:kern w:val="0"/>
              </w:rPr>
            </w:pPr>
            <w:r w:rsidRPr="00DD3A1D">
              <w:rPr>
                <w:rFonts w:hint="eastAsia"/>
                <w:spacing w:val="73"/>
                <w:kern w:val="0"/>
              </w:rPr>
              <w:t>等</w:t>
            </w:r>
          </w:p>
          <w:p w14:paraId="717602E3" w14:textId="77777777" w:rsidR="00234E61" w:rsidRPr="00DD3A1D" w:rsidRDefault="00234E61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spacing w:val="73"/>
                <w:kern w:val="0"/>
              </w:rPr>
              <w:t>の</w:t>
            </w:r>
          </w:p>
          <w:p w14:paraId="5759B6A6" w14:textId="77777777" w:rsidR="00234E61" w:rsidRPr="00DD3A1D" w:rsidRDefault="00234E61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spacing w:val="73"/>
                <w:kern w:val="0"/>
              </w:rPr>
              <w:t>状</w:t>
            </w:r>
          </w:p>
          <w:p w14:paraId="27C0E5A2" w14:textId="77777777" w:rsidR="00234E61" w:rsidRPr="00DD3A1D" w:rsidRDefault="00234E61" w:rsidP="00B200E8">
            <w:pPr>
              <w:jc w:val="center"/>
              <w:rPr>
                <w:spacing w:val="73"/>
                <w:kern w:val="0"/>
              </w:rPr>
            </w:pPr>
            <w:r w:rsidRPr="00DD3A1D">
              <w:rPr>
                <w:rFonts w:hint="eastAsia"/>
                <w:spacing w:val="73"/>
                <w:kern w:val="0"/>
              </w:rPr>
              <w:t>況</w:t>
            </w:r>
          </w:p>
          <w:p w14:paraId="2E363DD6" w14:textId="77777777" w:rsidR="00FA4A7A" w:rsidRPr="00DD3A1D" w:rsidRDefault="00FA4A7A" w:rsidP="00B200E8">
            <w:pPr>
              <w:jc w:val="center"/>
              <w:rPr>
                <w:spacing w:val="73"/>
                <w:kern w:val="0"/>
              </w:rPr>
            </w:pPr>
          </w:p>
          <w:p w14:paraId="71EF073E" w14:textId="77777777" w:rsidR="00FA4A7A" w:rsidRPr="00DD3A1D" w:rsidRDefault="00FA4A7A" w:rsidP="00B200E8">
            <w:pPr>
              <w:jc w:val="center"/>
              <w:rPr>
                <w:spacing w:val="73"/>
                <w:kern w:val="0"/>
              </w:rPr>
            </w:pPr>
          </w:p>
          <w:p w14:paraId="79F5C0D1" w14:textId="77777777" w:rsidR="00FA4A7A" w:rsidRPr="00DD3A1D" w:rsidRDefault="00FA4A7A" w:rsidP="00B200E8">
            <w:pPr>
              <w:jc w:val="center"/>
              <w:rPr>
                <w:rFonts w:hint="eastAsia"/>
                <w:spacing w:val="73"/>
                <w:kern w:val="0"/>
              </w:rPr>
            </w:pPr>
            <w:r w:rsidRPr="00DD3A1D">
              <w:rPr>
                <w:rFonts w:hint="eastAsia"/>
                <w:spacing w:val="3"/>
                <w:w w:val="85"/>
                <w:kern w:val="0"/>
                <w:fitText w:val="1260" w:id="-2091241982"/>
              </w:rPr>
              <w:t>１１月１日現</w:t>
            </w:r>
            <w:r w:rsidRPr="00DD3A1D">
              <w:rPr>
                <w:rFonts w:hint="eastAsia"/>
                <w:spacing w:val="-8"/>
                <w:w w:val="85"/>
                <w:kern w:val="0"/>
                <w:fitText w:val="1260" w:id="-2091241982"/>
              </w:rPr>
              <w:t>在</w:t>
            </w:r>
          </w:p>
        </w:tc>
        <w:tc>
          <w:tcPr>
            <w:tcW w:w="3006" w:type="dxa"/>
            <w:gridSpan w:val="2"/>
            <w:vMerge w:val="restart"/>
            <w:vAlign w:val="center"/>
          </w:tcPr>
          <w:p w14:paraId="63F31652" w14:textId="77777777" w:rsidR="00234E61" w:rsidRPr="00DD3A1D" w:rsidRDefault="00234E61" w:rsidP="00482DF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DD3A1D">
              <w:rPr>
                <w:rFonts w:hint="eastAsia"/>
              </w:rPr>
              <w:t>役員数</w:t>
            </w:r>
            <w:r w:rsidR="00482DF6" w:rsidRPr="00DD3A1D">
              <w:rPr>
                <w:rFonts w:hint="eastAsia"/>
                <w:sz w:val="12"/>
                <w:szCs w:val="12"/>
              </w:rPr>
              <w:t>※１</w:t>
            </w:r>
          </w:p>
        </w:tc>
        <w:tc>
          <w:tcPr>
            <w:tcW w:w="4216" w:type="dxa"/>
            <w:vAlign w:val="center"/>
          </w:tcPr>
          <w:p w14:paraId="7FAC467D" w14:textId="77777777" w:rsidR="00234E61" w:rsidRPr="00DD3A1D" w:rsidRDefault="00234E61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合計　　　　　　　　　　　　　　　　人</w:t>
            </w:r>
          </w:p>
        </w:tc>
      </w:tr>
      <w:tr w:rsidR="00234E61" w:rsidRPr="00DD3A1D" w14:paraId="5FF8896E" w14:textId="77777777" w:rsidTr="003D18A2">
        <w:trPr>
          <w:trHeight w:val="532"/>
        </w:trPr>
        <w:tc>
          <w:tcPr>
            <w:tcW w:w="1626" w:type="dxa"/>
            <w:vMerge/>
            <w:vAlign w:val="center"/>
          </w:tcPr>
          <w:p w14:paraId="544153A4" w14:textId="77777777" w:rsidR="00234E61" w:rsidRPr="00DD3A1D" w:rsidRDefault="00234E61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3006" w:type="dxa"/>
            <w:gridSpan w:val="2"/>
            <w:vMerge/>
            <w:tcBorders>
              <w:bottom w:val="nil"/>
            </w:tcBorders>
            <w:vAlign w:val="center"/>
          </w:tcPr>
          <w:p w14:paraId="69328F3F" w14:textId="77777777" w:rsidR="00234E61" w:rsidRPr="00DD3A1D" w:rsidRDefault="00234E61" w:rsidP="00B200E8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4216" w:type="dxa"/>
            <w:vAlign w:val="center"/>
          </w:tcPr>
          <w:p w14:paraId="53AE4777" w14:textId="77777777" w:rsidR="00234E61" w:rsidRPr="00DD3A1D" w:rsidRDefault="00234E61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  <w:tr w:rsidR="004D3DD7" w:rsidRPr="00DD3A1D" w14:paraId="3429C37D" w14:textId="77777777" w:rsidTr="003D18A2">
        <w:trPr>
          <w:trHeight w:val="532"/>
        </w:trPr>
        <w:tc>
          <w:tcPr>
            <w:tcW w:w="1626" w:type="dxa"/>
            <w:vMerge/>
            <w:vAlign w:val="center"/>
          </w:tcPr>
          <w:p w14:paraId="5CBD1BB3" w14:textId="77777777" w:rsidR="004D3DD7" w:rsidRPr="00DD3A1D" w:rsidRDefault="004D3DD7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FFFF"/>
            </w:tcBorders>
            <w:vAlign w:val="center"/>
          </w:tcPr>
          <w:p w14:paraId="5DDC7A97" w14:textId="77777777" w:rsidR="004D3DD7" w:rsidRPr="00DD3A1D" w:rsidRDefault="004D3DD7" w:rsidP="004D3DD7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14:paraId="6E57E784" w14:textId="77777777" w:rsidR="004D3DD7" w:rsidRPr="00DD3A1D" w:rsidRDefault="00A50BA9" w:rsidP="00A50BA9">
            <w:pPr>
              <w:ind w:firstLineChars="50" w:firstLine="105"/>
              <w:rPr>
                <w:rFonts w:hint="eastAsia"/>
              </w:rPr>
            </w:pPr>
            <w:r w:rsidRPr="00DD3A1D">
              <w:rPr>
                <w:rFonts w:hint="eastAsia"/>
              </w:rPr>
              <w:t>①の</w:t>
            </w:r>
            <w:r w:rsidR="004D3DD7" w:rsidRPr="00DD3A1D">
              <w:rPr>
                <w:rFonts w:hint="eastAsia"/>
              </w:rPr>
              <w:t>うち社内役員</w:t>
            </w:r>
          </w:p>
        </w:tc>
        <w:tc>
          <w:tcPr>
            <w:tcW w:w="4216" w:type="dxa"/>
            <w:vAlign w:val="center"/>
          </w:tcPr>
          <w:p w14:paraId="3D59AC0A" w14:textId="77777777" w:rsidR="004D3DD7" w:rsidRPr="00DD3A1D" w:rsidRDefault="004D3DD7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  <w:tr w:rsidR="00234E61" w:rsidRPr="00DD3A1D" w14:paraId="18355CED" w14:textId="77777777" w:rsidTr="00051AF0">
        <w:trPr>
          <w:trHeight w:val="532"/>
        </w:trPr>
        <w:tc>
          <w:tcPr>
            <w:tcW w:w="1626" w:type="dxa"/>
            <w:vMerge/>
            <w:vAlign w:val="center"/>
          </w:tcPr>
          <w:p w14:paraId="413D73AB" w14:textId="77777777" w:rsidR="00234E61" w:rsidRPr="00DD3A1D" w:rsidRDefault="00234E61" w:rsidP="00B200E8">
            <w:pPr>
              <w:jc w:val="center"/>
            </w:pPr>
          </w:p>
        </w:tc>
        <w:tc>
          <w:tcPr>
            <w:tcW w:w="3006" w:type="dxa"/>
            <w:gridSpan w:val="2"/>
            <w:vMerge w:val="restart"/>
            <w:vAlign w:val="center"/>
          </w:tcPr>
          <w:p w14:paraId="6D8B381E" w14:textId="77777777" w:rsidR="00234E61" w:rsidRPr="00DD3A1D" w:rsidRDefault="00234E61" w:rsidP="00B200E8">
            <w:pPr>
              <w:numPr>
                <w:ilvl w:val="0"/>
                <w:numId w:val="1"/>
              </w:numPr>
            </w:pPr>
            <w:r w:rsidRPr="00DD3A1D">
              <w:rPr>
                <w:rFonts w:hint="eastAsia"/>
              </w:rPr>
              <w:t xml:space="preserve">常時雇用する労働者数　　　　　　　　　　　　　</w:t>
            </w:r>
          </w:p>
        </w:tc>
        <w:tc>
          <w:tcPr>
            <w:tcW w:w="4216" w:type="dxa"/>
            <w:vAlign w:val="center"/>
          </w:tcPr>
          <w:p w14:paraId="10F4BE4D" w14:textId="77777777" w:rsidR="00234E61" w:rsidRPr="00DD3A1D" w:rsidRDefault="00234E61" w:rsidP="003D18A2">
            <w:pPr>
              <w:jc w:val="right"/>
              <w:rPr>
                <w:rFonts w:hint="eastAsia"/>
              </w:rPr>
            </w:pPr>
            <w:r w:rsidRPr="00DD3A1D">
              <w:rPr>
                <w:rFonts w:hint="eastAsia"/>
              </w:rPr>
              <w:t xml:space="preserve">合計　</w:t>
            </w:r>
            <w:r w:rsidR="003D18A2" w:rsidRPr="00DD3A1D">
              <w:rPr>
                <w:rFonts w:hint="eastAsia"/>
              </w:rPr>
              <w:t xml:space="preserve">　</w:t>
            </w:r>
            <w:r w:rsidRPr="00DD3A1D">
              <w:rPr>
                <w:rFonts w:hint="eastAsia"/>
              </w:rPr>
              <w:t xml:space="preserve">　　　　　　　　　　　　　　人</w:t>
            </w:r>
          </w:p>
        </w:tc>
      </w:tr>
      <w:tr w:rsidR="00234E61" w:rsidRPr="00DD3A1D" w14:paraId="0F71AE0C" w14:textId="77777777" w:rsidTr="003D18A2">
        <w:trPr>
          <w:trHeight w:val="532"/>
        </w:trPr>
        <w:tc>
          <w:tcPr>
            <w:tcW w:w="1626" w:type="dxa"/>
            <w:vMerge/>
            <w:vAlign w:val="center"/>
          </w:tcPr>
          <w:p w14:paraId="523AB87A" w14:textId="77777777" w:rsidR="00234E61" w:rsidRPr="00DD3A1D" w:rsidRDefault="00234E61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3006" w:type="dxa"/>
            <w:gridSpan w:val="2"/>
            <w:vMerge/>
            <w:tcBorders>
              <w:bottom w:val="nil"/>
            </w:tcBorders>
            <w:vAlign w:val="center"/>
          </w:tcPr>
          <w:p w14:paraId="31C40BFE" w14:textId="77777777" w:rsidR="00234E61" w:rsidRPr="00DD3A1D" w:rsidRDefault="00234E61" w:rsidP="00B200E8">
            <w:pPr>
              <w:rPr>
                <w:rFonts w:hint="eastAsia"/>
              </w:rPr>
            </w:pPr>
          </w:p>
        </w:tc>
        <w:tc>
          <w:tcPr>
            <w:tcW w:w="4216" w:type="dxa"/>
            <w:vAlign w:val="center"/>
          </w:tcPr>
          <w:p w14:paraId="490CE9C9" w14:textId="77777777" w:rsidR="00234E61" w:rsidRPr="00DD3A1D" w:rsidRDefault="00234E61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  <w:tr w:rsidR="00735E32" w:rsidRPr="00DD3A1D" w14:paraId="57491D77" w14:textId="77777777" w:rsidTr="00735E32">
        <w:trPr>
          <w:trHeight w:val="532"/>
        </w:trPr>
        <w:tc>
          <w:tcPr>
            <w:tcW w:w="1626" w:type="dxa"/>
            <w:vMerge/>
            <w:vAlign w:val="center"/>
          </w:tcPr>
          <w:p w14:paraId="172EB6AA" w14:textId="77777777" w:rsidR="00735E32" w:rsidRPr="00DD3A1D" w:rsidRDefault="00735E32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762242FD" w14:textId="77777777" w:rsidR="00735E32" w:rsidRPr="00DD3A1D" w:rsidRDefault="00735E32" w:rsidP="004D3DD7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0DCB2" w14:textId="77777777" w:rsidR="00735E32" w:rsidRPr="00DD3A1D" w:rsidRDefault="007E792B" w:rsidP="00482DF6">
            <w:pPr>
              <w:ind w:left="72"/>
              <w:rPr>
                <w:rFonts w:hint="eastAsia"/>
              </w:rPr>
            </w:pPr>
            <w:r w:rsidRPr="00DD3A1D">
              <w:rPr>
                <w:rFonts w:hint="eastAsia"/>
              </w:rPr>
              <w:t>②のうち正規雇用者数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vAlign w:val="center"/>
          </w:tcPr>
          <w:p w14:paraId="53CF6B02" w14:textId="77777777" w:rsidR="00735E32" w:rsidRPr="00DD3A1D" w:rsidRDefault="00735E32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  <w:tr w:rsidR="003D18A2" w:rsidRPr="00DD3A1D" w14:paraId="1D07F766" w14:textId="77777777" w:rsidTr="00735E32">
        <w:trPr>
          <w:trHeight w:val="532"/>
        </w:trPr>
        <w:tc>
          <w:tcPr>
            <w:tcW w:w="1626" w:type="dxa"/>
            <w:vMerge/>
            <w:vAlign w:val="center"/>
          </w:tcPr>
          <w:p w14:paraId="2AFC5418" w14:textId="77777777" w:rsidR="003D18A2" w:rsidRPr="00DD3A1D" w:rsidRDefault="003D18A2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14:paraId="2D32EBD8" w14:textId="77777777" w:rsidR="003D18A2" w:rsidRPr="00DD3A1D" w:rsidRDefault="003D18A2" w:rsidP="004D3DD7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8E901E" w14:textId="77777777" w:rsidR="003D18A2" w:rsidRPr="00DD3A1D" w:rsidRDefault="003D18A2" w:rsidP="00482DF6">
            <w:pPr>
              <w:ind w:left="72"/>
              <w:rPr>
                <w:rFonts w:hint="eastAsia"/>
              </w:rPr>
            </w:pPr>
            <w:r w:rsidRPr="00DD3A1D">
              <w:rPr>
                <w:rFonts w:hint="eastAsia"/>
              </w:rPr>
              <w:t>②のうち管理職数</w:t>
            </w:r>
            <w:r w:rsidRPr="00DD3A1D">
              <w:rPr>
                <w:rFonts w:hint="eastAsia"/>
                <w:sz w:val="12"/>
                <w:szCs w:val="12"/>
              </w:rPr>
              <w:t>※</w:t>
            </w:r>
            <w:r w:rsidR="00482DF6" w:rsidRPr="00DD3A1D">
              <w:rPr>
                <w:rFonts w:hint="eastAsia"/>
                <w:sz w:val="12"/>
                <w:szCs w:val="12"/>
              </w:rPr>
              <w:t>２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vAlign w:val="center"/>
          </w:tcPr>
          <w:p w14:paraId="193B8FCA" w14:textId="77777777" w:rsidR="003D18A2" w:rsidRPr="00DD3A1D" w:rsidRDefault="003D18A2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  <w:tr w:rsidR="00622CC2" w:rsidRPr="00DD3A1D" w14:paraId="47F31F45" w14:textId="77777777" w:rsidTr="00735E32">
        <w:trPr>
          <w:trHeight w:val="532"/>
        </w:trPr>
        <w:tc>
          <w:tcPr>
            <w:tcW w:w="1626" w:type="dxa"/>
            <w:vMerge/>
            <w:vAlign w:val="center"/>
          </w:tcPr>
          <w:p w14:paraId="55AAD4AD" w14:textId="77777777" w:rsidR="00622CC2" w:rsidRPr="00DD3A1D" w:rsidRDefault="00622CC2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69" w:type="dxa"/>
            <w:vMerge/>
            <w:tcBorders>
              <w:top w:val="nil"/>
            </w:tcBorders>
            <w:vAlign w:val="center"/>
          </w:tcPr>
          <w:p w14:paraId="15ADDBC6" w14:textId="77777777" w:rsidR="00622CC2" w:rsidRPr="00DD3A1D" w:rsidRDefault="00622CC2" w:rsidP="004D3DD7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4F61F" w14:textId="77777777" w:rsidR="00622CC2" w:rsidRPr="00DD3A1D" w:rsidRDefault="00622CC2" w:rsidP="00482DF6">
            <w:pPr>
              <w:ind w:left="72"/>
              <w:rPr>
                <w:rFonts w:hint="eastAsia"/>
              </w:rPr>
            </w:pPr>
            <w:r w:rsidRPr="00EC09BC">
              <w:rPr>
                <w:rFonts w:hint="eastAsia"/>
                <w:spacing w:val="2"/>
                <w:w w:val="82"/>
                <w:kern w:val="0"/>
                <w:fitText w:val="2415" w:id="-2090572800"/>
              </w:rPr>
              <w:t>②の女性管理職の平均勤続年</w:t>
            </w:r>
            <w:r w:rsidRPr="00EC09BC">
              <w:rPr>
                <w:rFonts w:hint="eastAsia"/>
                <w:spacing w:val="-12"/>
                <w:w w:val="82"/>
                <w:kern w:val="0"/>
                <w:fitText w:val="2415" w:id="-2090572800"/>
              </w:rPr>
              <w:t>数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vAlign w:val="center"/>
          </w:tcPr>
          <w:p w14:paraId="09F2F023" w14:textId="77777777" w:rsidR="00622CC2" w:rsidRPr="00DD3A1D" w:rsidRDefault="00622CC2" w:rsidP="00622CC2">
            <w:pPr>
              <w:jc w:val="right"/>
              <w:rPr>
                <w:rFonts w:hint="eastAsia"/>
              </w:rPr>
            </w:pPr>
            <w:r w:rsidRPr="00DD3A1D">
              <w:rPr>
                <w:rFonts w:hint="eastAsia"/>
              </w:rPr>
              <w:t>平均　　　　　　年</w:t>
            </w:r>
          </w:p>
        </w:tc>
      </w:tr>
      <w:tr w:rsidR="003D18A2" w:rsidRPr="00DD3A1D" w14:paraId="2D4B46E4" w14:textId="77777777" w:rsidTr="003D18A2">
        <w:trPr>
          <w:trHeight w:val="532"/>
        </w:trPr>
        <w:tc>
          <w:tcPr>
            <w:tcW w:w="1626" w:type="dxa"/>
            <w:vMerge/>
            <w:vAlign w:val="center"/>
          </w:tcPr>
          <w:p w14:paraId="55036884" w14:textId="77777777" w:rsidR="003D18A2" w:rsidRPr="00DD3A1D" w:rsidRDefault="003D18A2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69" w:type="dxa"/>
            <w:vMerge/>
            <w:vAlign w:val="center"/>
          </w:tcPr>
          <w:p w14:paraId="7ECD709B" w14:textId="77777777" w:rsidR="003D18A2" w:rsidRPr="00DD3A1D" w:rsidRDefault="003D18A2" w:rsidP="004D3DD7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14:paraId="2A65F6A7" w14:textId="77777777" w:rsidR="003D18A2" w:rsidRPr="00DD3A1D" w:rsidRDefault="003D18A2" w:rsidP="00482DF6">
            <w:pPr>
              <w:ind w:left="72"/>
              <w:rPr>
                <w:rFonts w:hint="eastAsia"/>
              </w:rPr>
            </w:pPr>
            <w:r w:rsidRPr="00DD3A1D">
              <w:rPr>
                <w:rFonts w:hint="eastAsia"/>
              </w:rPr>
              <w:t>②のうちリーダーの数</w:t>
            </w:r>
            <w:r w:rsidRPr="00DD3A1D">
              <w:rPr>
                <w:rFonts w:hint="eastAsia"/>
                <w:sz w:val="12"/>
                <w:szCs w:val="12"/>
              </w:rPr>
              <w:t>※</w:t>
            </w:r>
            <w:r w:rsidR="00482DF6" w:rsidRPr="00DD3A1D">
              <w:rPr>
                <w:rFonts w:hint="eastAsia"/>
                <w:sz w:val="12"/>
                <w:szCs w:val="12"/>
              </w:rPr>
              <w:t>３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vAlign w:val="center"/>
          </w:tcPr>
          <w:p w14:paraId="24B42063" w14:textId="77777777" w:rsidR="003D18A2" w:rsidRPr="00DD3A1D" w:rsidRDefault="003D18A2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  <w:tr w:rsidR="003D18A2" w:rsidRPr="00DD3A1D" w14:paraId="7F2B04D8" w14:textId="77777777" w:rsidTr="00C70956">
        <w:trPr>
          <w:trHeight w:val="532"/>
        </w:trPr>
        <w:tc>
          <w:tcPr>
            <w:tcW w:w="1626" w:type="dxa"/>
            <w:vMerge/>
            <w:vAlign w:val="center"/>
          </w:tcPr>
          <w:p w14:paraId="3BEB52E6" w14:textId="77777777" w:rsidR="003D18A2" w:rsidRPr="00DD3A1D" w:rsidRDefault="003D18A2" w:rsidP="00B200E8">
            <w:pPr>
              <w:jc w:val="center"/>
              <w:rPr>
                <w:rFonts w:hint="eastAsia"/>
                <w:spacing w:val="73"/>
                <w:kern w:val="0"/>
              </w:rPr>
            </w:pPr>
          </w:p>
        </w:tc>
        <w:tc>
          <w:tcPr>
            <w:tcW w:w="269" w:type="dxa"/>
            <w:vMerge/>
            <w:tcBorders>
              <w:bottom w:val="single" w:sz="4" w:space="0" w:color="auto"/>
            </w:tcBorders>
            <w:vAlign w:val="center"/>
          </w:tcPr>
          <w:p w14:paraId="4DD812A0" w14:textId="77777777" w:rsidR="003D18A2" w:rsidRPr="00DD3A1D" w:rsidRDefault="003D18A2" w:rsidP="004D3DD7">
            <w:pPr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14:paraId="754F727E" w14:textId="77777777" w:rsidR="003D18A2" w:rsidRPr="00DD3A1D" w:rsidRDefault="003D18A2" w:rsidP="00482DF6">
            <w:pPr>
              <w:ind w:left="72"/>
              <w:rPr>
                <w:rFonts w:hint="eastAsia"/>
              </w:rPr>
            </w:pPr>
            <w:r w:rsidRPr="00DD3A1D">
              <w:rPr>
                <w:rFonts w:hint="eastAsia"/>
              </w:rPr>
              <w:t>②のうち新規採用者</w:t>
            </w:r>
            <w:r w:rsidRPr="00DD3A1D">
              <w:rPr>
                <w:rFonts w:hint="eastAsia"/>
                <w:sz w:val="12"/>
                <w:szCs w:val="12"/>
              </w:rPr>
              <w:t>※</w:t>
            </w:r>
            <w:r w:rsidR="00482DF6" w:rsidRPr="00DD3A1D">
              <w:rPr>
                <w:rFonts w:hint="eastAsia"/>
                <w:sz w:val="12"/>
                <w:szCs w:val="12"/>
              </w:rPr>
              <w:t>４</w:t>
            </w:r>
          </w:p>
        </w:tc>
        <w:tc>
          <w:tcPr>
            <w:tcW w:w="4216" w:type="dxa"/>
            <w:vAlign w:val="center"/>
          </w:tcPr>
          <w:p w14:paraId="03E83AF9" w14:textId="77777777" w:rsidR="003D18A2" w:rsidRPr="00DD3A1D" w:rsidRDefault="003D18A2" w:rsidP="00051AF0">
            <w:pPr>
              <w:rPr>
                <w:rFonts w:hint="eastAsia"/>
              </w:rPr>
            </w:pPr>
            <w:r w:rsidRPr="00DD3A1D">
              <w:rPr>
                <w:rFonts w:hint="eastAsia"/>
              </w:rPr>
              <w:t>男　　　　　　　人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・</w:t>
            </w:r>
            <w:r w:rsidRPr="00DD3A1D">
              <w:rPr>
                <w:rFonts w:hint="eastAsia"/>
              </w:rPr>
              <w:t xml:space="preserve"> </w:t>
            </w:r>
            <w:r w:rsidRPr="00DD3A1D">
              <w:rPr>
                <w:rFonts w:hint="eastAsia"/>
              </w:rPr>
              <w:t>女　　　　　　人</w:t>
            </w:r>
          </w:p>
        </w:tc>
      </w:tr>
    </w:tbl>
    <w:p w14:paraId="3065E0FC" w14:textId="77777777" w:rsidR="007468DD" w:rsidRPr="00DD3A1D" w:rsidRDefault="007468DD" w:rsidP="007468DD">
      <w:pPr>
        <w:spacing w:line="260" w:lineRule="exact"/>
        <w:ind w:leftChars="300" w:left="2130" w:hangingChars="750" w:hanging="1500"/>
        <w:rPr>
          <w:sz w:val="20"/>
          <w:szCs w:val="20"/>
        </w:rPr>
      </w:pPr>
    </w:p>
    <w:p w14:paraId="4F74E99B" w14:textId="77777777" w:rsidR="007468DD" w:rsidRPr="00DD3A1D" w:rsidRDefault="007468DD" w:rsidP="007468DD">
      <w:pPr>
        <w:spacing w:line="260" w:lineRule="exact"/>
        <w:ind w:leftChars="300" w:left="2130" w:hangingChars="750" w:hanging="1500"/>
        <w:rPr>
          <w:sz w:val="20"/>
          <w:szCs w:val="20"/>
        </w:rPr>
      </w:pPr>
      <w:r w:rsidRPr="00DD3A1D">
        <w:rPr>
          <w:rFonts w:hint="eastAsia"/>
          <w:sz w:val="20"/>
          <w:szCs w:val="20"/>
        </w:rPr>
        <w:t>※１</w:t>
      </w:r>
      <w:r w:rsidR="005E29E9" w:rsidRPr="00DD3A1D">
        <w:rPr>
          <w:rFonts w:hint="eastAsia"/>
          <w:sz w:val="20"/>
          <w:szCs w:val="20"/>
        </w:rPr>
        <w:t xml:space="preserve"> </w:t>
      </w:r>
      <w:r w:rsidR="006A74E4" w:rsidRPr="00DD3A1D">
        <w:rPr>
          <w:rFonts w:hint="eastAsia"/>
          <w:sz w:val="20"/>
          <w:szCs w:val="20"/>
        </w:rPr>
        <w:t>役員　　　代表取締役、取締役、社外取締役、代表執行役、執行役、監査役、社外監査役、会計参与、執行役員等</w:t>
      </w:r>
      <w:r w:rsidR="0014256E" w:rsidRPr="00DD3A1D">
        <w:rPr>
          <w:rFonts w:hint="eastAsia"/>
          <w:sz w:val="20"/>
          <w:szCs w:val="20"/>
        </w:rPr>
        <w:t xml:space="preserve"> </w:t>
      </w:r>
    </w:p>
    <w:p w14:paraId="5332B2C7" w14:textId="77777777" w:rsidR="00B200E8" w:rsidRPr="00DD3A1D" w:rsidRDefault="007468DD" w:rsidP="007468DD">
      <w:pPr>
        <w:spacing w:line="260" w:lineRule="exact"/>
        <w:ind w:leftChars="300" w:left="1130" w:hangingChars="250" w:hanging="500"/>
        <w:rPr>
          <w:sz w:val="20"/>
          <w:szCs w:val="20"/>
        </w:rPr>
      </w:pPr>
      <w:r w:rsidRPr="00DD3A1D">
        <w:rPr>
          <w:rFonts w:hint="eastAsia"/>
          <w:sz w:val="20"/>
          <w:szCs w:val="20"/>
        </w:rPr>
        <w:t>※</w:t>
      </w:r>
      <w:r w:rsidR="006A74E4" w:rsidRPr="00DD3A1D">
        <w:rPr>
          <w:rFonts w:hint="eastAsia"/>
          <w:sz w:val="20"/>
          <w:szCs w:val="20"/>
        </w:rPr>
        <w:t>２</w:t>
      </w:r>
      <w:r w:rsidR="005E29E9" w:rsidRPr="00DD3A1D">
        <w:rPr>
          <w:rFonts w:hint="eastAsia"/>
          <w:sz w:val="20"/>
          <w:szCs w:val="20"/>
        </w:rPr>
        <w:t xml:space="preserve"> </w:t>
      </w:r>
      <w:r w:rsidR="00B200E8" w:rsidRPr="00DD3A1D">
        <w:rPr>
          <w:rFonts w:hint="eastAsia"/>
          <w:sz w:val="20"/>
          <w:szCs w:val="20"/>
        </w:rPr>
        <w:t>管理職　　事業経営方針などの、もっぱら課長以上の内部組織の経営・管理に携わる人</w:t>
      </w:r>
    </w:p>
    <w:p w14:paraId="5B016378" w14:textId="77777777" w:rsidR="00B200E8" w:rsidRPr="00DD3A1D" w:rsidRDefault="007468DD" w:rsidP="007468DD">
      <w:pPr>
        <w:spacing w:line="260" w:lineRule="exact"/>
        <w:ind w:leftChars="300" w:left="1130" w:hangingChars="250" w:hanging="500"/>
        <w:rPr>
          <w:sz w:val="20"/>
          <w:szCs w:val="20"/>
        </w:rPr>
      </w:pPr>
      <w:r w:rsidRPr="00DD3A1D">
        <w:rPr>
          <w:rFonts w:hint="eastAsia"/>
          <w:sz w:val="20"/>
          <w:szCs w:val="20"/>
        </w:rPr>
        <w:t>※３</w:t>
      </w:r>
      <w:r w:rsidR="0014256E" w:rsidRPr="00DD3A1D">
        <w:rPr>
          <w:rFonts w:hint="eastAsia"/>
          <w:sz w:val="20"/>
          <w:szCs w:val="20"/>
        </w:rPr>
        <w:t xml:space="preserve"> </w:t>
      </w:r>
      <w:r w:rsidR="00B200E8" w:rsidRPr="00DD3A1D">
        <w:rPr>
          <w:rFonts w:hint="eastAsia"/>
          <w:sz w:val="20"/>
          <w:szCs w:val="20"/>
        </w:rPr>
        <w:t>リーダー　上記以外で、部下をもち、一つの業務を取りまとめる立場にある人</w:t>
      </w:r>
    </w:p>
    <w:p w14:paraId="5F51D100" w14:textId="77777777" w:rsidR="00B200E8" w:rsidRPr="00DD3A1D" w:rsidRDefault="007468DD" w:rsidP="007468DD">
      <w:pPr>
        <w:spacing w:line="260" w:lineRule="exact"/>
        <w:ind w:leftChars="300" w:left="1130" w:hangingChars="250" w:hanging="500"/>
        <w:rPr>
          <w:sz w:val="20"/>
          <w:szCs w:val="20"/>
        </w:rPr>
      </w:pPr>
      <w:r w:rsidRPr="00DD3A1D">
        <w:rPr>
          <w:rFonts w:ascii="ＭＳ 明朝" w:hAnsi="ＭＳ 明朝" w:hint="eastAsia"/>
          <w:sz w:val="20"/>
          <w:szCs w:val="20"/>
        </w:rPr>
        <w:t>※４</w:t>
      </w:r>
      <w:r w:rsidR="0014256E" w:rsidRPr="00DD3A1D">
        <w:rPr>
          <w:rFonts w:hint="eastAsia"/>
          <w:sz w:val="20"/>
          <w:szCs w:val="20"/>
        </w:rPr>
        <w:t xml:space="preserve"> </w:t>
      </w:r>
      <w:r w:rsidR="00735E32" w:rsidRPr="00DD3A1D">
        <w:rPr>
          <w:rFonts w:hint="eastAsia"/>
          <w:sz w:val="20"/>
          <w:szCs w:val="20"/>
        </w:rPr>
        <w:t>本年</w:t>
      </w:r>
      <w:r w:rsidR="00C70956" w:rsidRPr="00DD3A1D">
        <w:rPr>
          <w:rFonts w:hint="eastAsia"/>
          <w:sz w:val="20"/>
          <w:szCs w:val="20"/>
        </w:rPr>
        <w:t>１１月１日</w:t>
      </w:r>
      <w:r w:rsidR="00735E32" w:rsidRPr="00DD3A1D">
        <w:rPr>
          <w:rFonts w:hint="eastAsia"/>
          <w:sz w:val="20"/>
          <w:szCs w:val="20"/>
        </w:rPr>
        <w:t>から</w:t>
      </w:r>
      <w:r w:rsidR="00C70956" w:rsidRPr="00DD3A1D">
        <w:rPr>
          <w:rFonts w:hint="eastAsia"/>
          <w:sz w:val="20"/>
          <w:szCs w:val="20"/>
        </w:rPr>
        <w:t>過去１年間</w:t>
      </w:r>
      <w:r w:rsidR="00B200E8" w:rsidRPr="00DD3A1D">
        <w:rPr>
          <w:rFonts w:hint="eastAsia"/>
          <w:sz w:val="20"/>
          <w:szCs w:val="20"/>
        </w:rPr>
        <w:t>の新規採用者</w:t>
      </w:r>
    </w:p>
    <w:p w14:paraId="60CBE81B" w14:textId="77777777" w:rsidR="007468DD" w:rsidRPr="00DD3A1D" w:rsidRDefault="007468DD" w:rsidP="007468DD">
      <w:pPr>
        <w:spacing w:line="260" w:lineRule="exact"/>
        <w:ind w:leftChars="300" w:left="1130" w:hangingChars="250" w:hanging="500"/>
        <w:rPr>
          <w:rFonts w:hint="eastAsia"/>
          <w:sz w:val="20"/>
          <w:szCs w:val="20"/>
        </w:rPr>
      </w:pPr>
      <w:r w:rsidRPr="00DD3A1D">
        <w:rPr>
          <w:rFonts w:hint="eastAsia"/>
          <w:sz w:val="20"/>
          <w:szCs w:val="20"/>
        </w:rPr>
        <w:t>※５</w:t>
      </w:r>
      <w:r w:rsidR="006B6DA2" w:rsidRPr="00DD3A1D">
        <w:rPr>
          <w:rFonts w:hint="eastAsia"/>
          <w:sz w:val="20"/>
          <w:szCs w:val="20"/>
        </w:rPr>
        <w:t xml:space="preserve"> </w:t>
      </w:r>
      <w:r w:rsidR="006B6DA2" w:rsidRPr="00DD3A1D">
        <w:rPr>
          <w:rFonts w:hint="eastAsia"/>
          <w:sz w:val="20"/>
          <w:szCs w:val="20"/>
        </w:rPr>
        <w:t>本年４月１日以降に、新規登録・更新登録を行った企業は、本年のみ本紙の提出は不要</w:t>
      </w:r>
    </w:p>
    <w:sectPr w:rsidR="007468DD" w:rsidRPr="00DD3A1D" w:rsidSect="006008D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6BF2" w14:textId="77777777" w:rsidR="00EC09BC" w:rsidRDefault="00EC09BC" w:rsidP="00942440">
      <w:r>
        <w:separator/>
      </w:r>
    </w:p>
  </w:endnote>
  <w:endnote w:type="continuationSeparator" w:id="0">
    <w:p w14:paraId="57132882" w14:textId="77777777" w:rsidR="00EC09BC" w:rsidRDefault="00EC09BC" w:rsidP="009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67D" w14:textId="77777777" w:rsidR="00EC09BC" w:rsidRDefault="00EC09BC" w:rsidP="00942440">
      <w:r>
        <w:separator/>
      </w:r>
    </w:p>
  </w:footnote>
  <w:footnote w:type="continuationSeparator" w:id="0">
    <w:p w14:paraId="3553AD18" w14:textId="77777777" w:rsidR="00EC09BC" w:rsidRDefault="00EC09BC" w:rsidP="0094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B80"/>
    <w:multiLevelType w:val="hybridMultilevel"/>
    <w:tmpl w:val="8F96DE06"/>
    <w:lvl w:ilvl="0" w:tplc="DEC6D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15B9E"/>
    <w:multiLevelType w:val="hybridMultilevel"/>
    <w:tmpl w:val="6C4C0272"/>
    <w:lvl w:ilvl="0" w:tplc="D4A0A0E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349"/>
    <w:rsid w:val="0001000C"/>
    <w:rsid w:val="000127DB"/>
    <w:rsid w:val="00016131"/>
    <w:rsid w:val="00043282"/>
    <w:rsid w:val="00047C6A"/>
    <w:rsid w:val="00051AF0"/>
    <w:rsid w:val="00053B09"/>
    <w:rsid w:val="000765A3"/>
    <w:rsid w:val="00080FD7"/>
    <w:rsid w:val="000F246D"/>
    <w:rsid w:val="00106B6D"/>
    <w:rsid w:val="00115803"/>
    <w:rsid w:val="0011629E"/>
    <w:rsid w:val="00140B9E"/>
    <w:rsid w:val="0014164C"/>
    <w:rsid w:val="0014256E"/>
    <w:rsid w:val="001979A8"/>
    <w:rsid w:val="001A081D"/>
    <w:rsid w:val="001C32CE"/>
    <w:rsid w:val="001F66CC"/>
    <w:rsid w:val="002213F5"/>
    <w:rsid w:val="00233B58"/>
    <w:rsid w:val="00234E61"/>
    <w:rsid w:val="002516D5"/>
    <w:rsid w:val="0026511D"/>
    <w:rsid w:val="002A3752"/>
    <w:rsid w:val="002A6AA2"/>
    <w:rsid w:val="002C48B9"/>
    <w:rsid w:val="002C48CF"/>
    <w:rsid w:val="002C5EC6"/>
    <w:rsid w:val="002D2BA9"/>
    <w:rsid w:val="002E34D8"/>
    <w:rsid w:val="002F7E0D"/>
    <w:rsid w:val="00340A21"/>
    <w:rsid w:val="00363BAD"/>
    <w:rsid w:val="00374254"/>
    <w:rsid w:val="00396E12"/>
    <w:rsid w:val="003D0063"/>
    <w:rsid w:val="003D18A2"/>
    <w:rsid w:val="00403401"/>
    <w:rsid w:val="00443DD9"/>
    <w:rsid w:val="004529F5"/>
    <w:rsid w:val="00482DF6"/>
    <w:rsid w:val="00492AEF"/>
    <w:rsid w:val="004A0729"/>
    <w:rsid w:val="004A50C9"/>
    <w:rsid w:val="004D3DD7"/>
    <w:rsid w:val="004F5DE6"/>
    <w:rsid w:val="0050570A"/>
    <w:rsid w:val="00512D84"/>
    <w:rsid w:val="00516C78"/>
    <w:rsid w:val="00521163"/>
    <w:rsid w:val="00525AF1"/>
    <w:rsid w:val="005276C4"/>
    <w:rsid w:val="00545C68"/>
    <w:rsid w:val="0055179A"/>
    <w:rsid w:val="00580485"/>
    <w:rsid w:val="00591229"/>
    <w:rsid w:val="00592D06"/>
    <w:rsid w:val="00597666"/>
    <w:rsid w:val="005D48A8"/>
    <w:rsid w:val="005E29E9"/>
    <w:rsid w:val="005E654C"/>
    <w:rsid w:val="006008D2"/>
    <w:rsid w:val="00622CC2"/>
    <w:rsid w:val="0064501E"/>
    <w:rsid w:val="006650EF"/>
    <w:rsid w:val="0067259F"/>
    <w:rsid w:val="00693BFF"/>
    <w:rsid w:val="0069673E"/>
    <w:rsid w:val="006A1866"/>
    <w:rsid w:val="006A74E4"/>
    <w:rsid w:val="006B6DA2"/>
    <w:rsid w:val="006D775D"/>
    <w:rsid w:val="006E132E"/>
    <w:rsid w:val="00726465"/>
    <w:rsid w:val="00735E32"/>
    <w:rsid w:val="007468DD"/>
    <w:rsid w:val="00753DFE"/>
    <w:rsid w:val="007A19FE"/>
    <w:rsid w:val="007A74D9"/>
    <w:rsid w:val="007C59AB"/>
    <w:rsid w:val="007E6FD2"/>
    <w:rsid w:val="007E792B"/>
    <w:rsid w:val="007F32AB"/>
    <w:rsid w:val="00871B75"/>
    <w:rsid w:val="008A386D"/>
    <w:rsid w:val="008B2732"/>
    <w:rsid w:val="008C3CD7"/>
    <w:rsid w:val="00941D33"/>
    <w:rsid w:val="00942440"/>
    <w:rsid w:val="00950136"/>
    <w:rsid w:val="00982239"/>
    <w:rsid w:val="0098777E"/>
    <w:rsid w:val="00987B92"/>
    <w:rsid w:val="009A6B6B"/>
    <w:rsid w:val="009C6F93"/>
    <w:rsid w:val="00A50BA9"/>
    <w:rsid w:val="00A55954"/>
    <w:rsid w:val="00A57965"/>
    <w:rsid w:val="00A863BC"/>
    <w:rsid w:val="00AA2B74"/>
    <w:rsid w:val="00AB2887"/>
    <w:rsid w:val="00AB7405"/>
    <w:rsid w:val="00AC3B5B"/>
    <w:rsid w:val="00AF6E23"/>
    <w:rsid w:val="00B07242"/>
    <w:rsid w:val="00B07BF2"/>
    <w:rsid w:val="00B200E8"/>
    <w:rsid w:val="00B22EB4"/>
    <w:rsid w:val="00B30956"/>
    <w:rsid w:val="00B32531"/>
    <w:rsid w:val="00B46EF0"/>
    <w:rsid w:val="00B749A5"/>
    <w:rsid w:val="00B97E62"/>
    <w:rsid w:val="00BA2E0D"/>
    <w:rsid w:val="00BB4349"/>
    <w:rsid w:val="00BE3520"/>
    <w:rsid w:val="00BF67F1"/>
    <w:rsid w:val="00BF6970"/>
    <w:rsid w:val="00C268D8"/>
    <w:rsid w:val="00C5186F"/>
    <w:rsid w:val="00C70956"/>
    <w:rsid w:val="00C74505"/>
    <w:rsid w:val="00C86DCB"/>
    <w:rsid w:val="00C96C2D"/>
    <w:rsid w:val="00CB4EE7"/>
    <w:rsid w:val="00CD2BEC"/>
    <w:rsid w:val="00CE17CA"/>
    <w:rsid w:val="00CF50C4"/>
    <w:rsid w:val="00D02A0E"/>
    <w:rsid w:val="00D03B6A"/>
    <w:rsid w:val="00D31541"/>
    <w:rsid w:val="00D70B8D"/>
    <w:rsid w:val="00D80FD1"/>
    <w:rsid w:val="00D85998"/>
    <w:rsid w:val="00D971BF"/>
    <w:rsid w:val="00DA3C80"/>
    <w:rsid w:val="00DB1FD7"/>
    <w:rsid w:val="00DD3A1D"/>
    <w:rsid w:val="00E13781"/>
    <w:rsid w:val="00E13F08"/>
    <w:rsid w:val="00E14FE2"/>
    <w:rsid w:val="00E21A23"/>
    <w:rsid w:val="00E341F5"/>
    <w:rsid w:val="00E37367"/>
    <w:rsid w:val="00E6277C"/>
    <w:rsid w:val="00E901BD"/>
    <w:rsid w:val="00EA016E"/>
    <w:rsid w:val="00EB03F4"/>
    <w:rsid w:val="00EC09BC"/>
    <w:rsid w:val="00EC5215"/>
    <w:rsid w:val="00EC5ABB"/>
    <w:rsid w:val="00ED2A3E"/>
    <w:rsid w:val="00F0404F"/>
    <w:rsid w:val="00F10AA6"/>
    <w:rsid w:val="00F21DAB"/>
    <w:rsid w:val="00F70F8B"/>
    <w:rsid w:val="00F91E2E"/>
    <w:rsid w:val="00FA4A7A"/>
    <w:rsid w:val="00FD17BD"/>
    <w:rsid w:val="00FE0B04"/>
    <w:rsid w:val="00FE74C4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9F5A9"/>
  <w15:chartTrackingRefBased/>
  <w15:docId w15:val="{1EFB7D05-721F-44C8-A15D-2B06DC8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424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24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42440"/>
    <w:rPr>
      <w:kern w:val="2"/>
      <w:sz w:val="21"/>
      <w:szCs w:val="22"/>
    </w:rPr>
  </w:style>
  <w:style w:type="character" w:styleId="a7">
    <w:name w:val="Strong"/>
    <w:uiPriority w:val="22"/>
    <w:qFormat/>
    <w:rsid w:val="00A55954"/>
    <w:rPr>
      <w:b/>
      <w:bCs/>
      <w:i w:val="0"/>
      <w:iCs w:val="0"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1F66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6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0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E5C35-398A-41DA-84BF-D57C0D90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小林 慶</cp:lastModifiedBy>
  <cp:revision>2</cp:revision>
  <cp:lastPrinted>2020-03-18T04:55:00Z</cp:lastPrinted>
  <dcterms:created xsi:type="dcterms:W3CDTF">2025-07-08T00:48:00Z</dcterms:created>
  <dcterms:modified xsi:type="dcterms:W3CDTF">2025-07-08T00:48:00Z</dcterms:modified>
</cp:coreProperties>
</file>