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392B" w14:textId="77777777" w:rsidR="00175DD2" w:rsidRPr="00C96F38" w:rsidRDefault="00175DD2">
      <w:pPr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z w:val="24"/>
        </w:rPr>
        <w:t>（別紙２）</w:t>
      </w:r>
    </w:p>
    <w:p w14:paraId="2AB0E7BC" w14:textId="77777777" w:rsidR="00175DD2" w:rsidRDefault="004C0FD6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令和</w:t>
      </w:r>
      <w:r w:rsidR="00F91F20">
        <w:rPr>
          <w:rFonts w:hint="eastAsia"/>
          <w:b/>
          <w:sz w:val="28"/>
        </w:rPr>
        <w:t>６</w:t>
      </w:r>
      <w:r w:rsidR="00175DD2" w:rsidRPr="001845EA">
        <w:rPr>
          <w:rFonts w:hint="eastAsia"/>
          <w:b/>
          <w:sz w:val="28"/>
        </w:rPr>
        <w:t>年度福井県</w:t>
      </w:r>
      <w:r w:rsidR="00E81E8A">
        <w:rPr>
          <w:rFonts w:hint="eastAsia"/>
          <w:b/>
          <w:sz w:val="28"/>
        </w:rPr>
        <w:t>子ども</w:t>
      </w:r>
      <w:r w:rsidR="00175DD2" w:rsidRPr="001845EA">
        <w:rPr>
          <w:rFonts w:hint="eastAsia"/>
          <w:b/>
          <w:sz w:val="28"/>
        </w:rPr>
        <w:t>しあわせ福祉資金</w:t>
      </w:r>
    </w:p>
    <w:p w14:paraId="5FB6EB37" w14:textId="77777777" w:rsidR="00175DD2" w:rsidRPr="001845EA" w:rsidRDefault="00E264AD" w:rsidP="00E264AD">
      <w:pPr>
        <w:jc w:val="center"/>
        <w:rPr>
          <w:rFonts w:hint="eastAsia"/>
          <w:b/>
          <w:sz w:val="28"/>
        </w:rPr>
      </w:pPr>
      <w:r w:rsidRPr="004C0FD6">
        <w:rPr>
          <w:rFonts w:hint="eastAsia"/>
          <w:b/>
          <w:spacing w:val="192"/>
          <w:kern w:val="0"/>
          <w:sz w:val="28"/>
          <w:fitText w:val="5600" w:id="640831744"/>
        </w:rPr>
        <w:t>助成事業実施計画</w:t>
      </w:r>
      <w:r w:rsidRPr="004C0FD6">
        <w:rPr>
          <w:rFonts w:hint="eastAsia"/>
          <w:b/>
          <w:spacing w:val="4"/>
          <w:kern w:val="0"/>
          <w:sz w:val="28"/>
          <w:fitText w:val="5600" w:id="640831744"/>
        </w:rPr>
        <w:t>書</w:t>
      </w:r>
    </w:p>
    <w:p w14:paraId="076A879B" w14:textId="77777777" w:rsidR="00175DD2" w:rsidRDefault="00175DD2">
      <w:pPr>
        <w:rPr>
          <w:rFonts w:hint="eastAsia"/>
          <w:sz w:val="24"/>
        </w:rPr>
      </w:pPr>
    </w:p>
    <w:p w14:paraId="1CE10AFF" w14:textId="77777777" w:rsidR="00175DD2" w:rsidRDefault="00175DD2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3C5A5A">
        <w:rPr>
          <w:rFonts w:hint="eastAsia"/>
          <w:sz w:val="24"/>
          <w:u w:val="single"/>
        </w:rPr>
        <w:t xml:space="preserve">団体名　　　　　　　　</w:t>
      </w:r>
      <w:r>
        <w:rPr>
          <w:rFonts w:hint="eastAsia"/>
          <w:sz w:val="24"/>
          <w:u w:val="single"/>
        </w:rPr>
        <w:t xml:space="preserve">　　</w:t>
      </w:r>
      <w:r w:rsidRPr="003C5A5A">
        <w:rPr>
          <w:rFonts w:hint="eastAsia"/>
          <w:sz w:val="24"/>
          <w:u w:val="single"/>
        </w:rPr>
        <w:t xml:space="preserve">　</w:t>
      </w:r>
      <w:r w:rsidR="003C5A5A">
        <w:rPr>
          <w:rFonts w:hint="eastAsia"/>
          <w:sz w:val="24"/>
          <w:u w:val="single"/>
        </w:rPr>
        <w:t xml:space="preserve">　　　　</w:t>
      </w:r>
    </w:p>
    <w:p w14:paraId="006F8945" w14:textId="77777777" w:rsidR="002E7DD3" w:rsidRDefault="002E7DD3">
      <w:pPr>
        <w:rPr>
          <w:rFonts w:hint="eastAsia"/>
          <w:sz w:val="24"/>
          <w:u w:val="single"/>
        </w:rPr>
      </w:pPr>
    </w:p>
    <w:p w14:paraId="51F1CB1F" w14:textId="77777777" w:rsidR="00B0048E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B0048E">
        <w:rPr>
          <w:rFonts w:hint="eastAsia"/>
          <w:sz w:val="24"/>
        </w:rPr>
        <w:t>事業名</w:t>
      </w:r>
    </w:p>
    <w:p w14:paraId="440A40CD" w14:textId="77777777" w:rsidR="00B0048E" w:rsidRDefault="00B0048E">
      <w:pPr>
        <w:rPr>
          <w:rFonts w:hint="eastAsia"/>
          <w:sz w:val="24"/>
        </w:rPr>
      </w:pPr>
    </w:p>
    <w:p w14:paraId="5864C3ED" w14:textId="77777777" w:rsidR="00300827" w:rsidRDefault="00300827">
      <w:pPr>
        <w:rPr>
          <w:rFonts w:hint="eastAsia"/>
          <w:sz w:val="24"/>
        </w:rPr>
      </w:pPr>
    </w:p>
    <w:p w14:paraId="2CBD3191" w14:textId="77777777" w:rsidR="00300827" w:rsidRDefault="00300827">
      <w:pPr>
        <w:rPr>
          <w:rFonts w:hint="eastAsia"/>
          <w:sz w:val="24"/>
        </w:rPr>
      </w:pPr>
      <w:r>
        <w:rPr>
          <w:rFonts w:hint="eastAsia"/>
          <w:sz w:val="24"/>
        </w:rPr>
        <w:t>２　実施予定期間</w:t>
      </w:r>
    </w:p>
    <w:p w14:paraId="712352AD" w14:textId="77777777" w:rsidR="0049341F" w:rsidRDefault="0049341F" w:rsidP="0049341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4C0FD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　～　</w:t>
      </w:r>
      <w:r w:rsidR="004C0FD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14:paraId="7327B03B" w14:textId="77777777" w:rsidR="00300827" w:rsidRPr="0049341F" w:rsidRDefault="00300827">
      <w:pPr>
        <w:rPr>
          <w:rFonts w:hint="eastAsia"/>
          <w:sz w:val="24"/>
        </w:rPr>
      </w:pPr>
    </w:p>
    <w:p w14:paraId="54A0AB2A" w14:textId="77777777" w:rsidR="002E7DD3" w:rsidRDefault="00300827" w:rsidP="0049341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49341F">
        <w:rPr>
          <w:rFonts w:hint="eastAsia"/>
          <w:sz w:val="24"/>
        </w:rPr>
        <w:t>計画</w:t>
      </w:r>
      <w:r>
        <w:rPr>
          <w:rFonts w:hint="eastAsia"/>
          <w:sz w:val="24"/>
        </w:rPr>
        <w:t>事業</w:t>
      </w:r>
      <w:r w:rsidR="0049341F">
        <w:rPr>
          <w:rFonts w:hint="eastAsia"/>
          <w:sz w:val="24"/>
        </w:rPr>
        <w:t>の</w:t>
      </w:r>
      <w:r w:rsidR="00A67D96">
        <w:rPr>
          <w:rFonts w:hint="eastAsia"/>
          <w:sz w:val="24"/>
        </w:rPr>
        <w:t>内容</w:t>
      </w:r>
    </w:p>
    <w:p w14:paraId="32D33B1B" w14:textId="77777777" w:rsidR="0049341F" w:rsidRPr="002E7DD3" w:rsidRDefault="0049341F" w:rsidP="002E7DD3">
      <w:pPr>
        <w:ind w:firstLineChars="200" w:firstLine="440"/>
        <w:rPr>
          <w:rFonts w:hint="eastAsia"/>
          <w:sz w:val="24"/>
        </w:rPr>
      </w:pPr>
      <w:r w:rsidRPr="00F852D6">
        <w:rPr>
          <w:rFonts w:hint="eastAsia"/>
          <w:sz w:val="22"/>
          <w:szCs w:val="22"/>
        </w:rPr>
        <w:t>（日程、会場、参加者数、</w:t>
      </w:r>
      <w:r>
        <w:rPr>
          <w:rFonts w:hint="eastAsia"/>
          <w:sz w:val="22"/>
          <w:szCs w:val="22"/>
        </w:rPr>
        <w:t>計画</w:t>
      </w:r>
      <w:r w:rsidRPr="00F852D6">
        <w:rPr>
          <w:rFonts w:hint="eastAsia"/>
          <w:sz w:val="22"/>
          <w:szCs w:val="22"/>
        </w:rPr>
        <w:t>内容等）</w:t>
      </w:r>
    </w:p>
    <w:p w14:paraId="6C8F5445" w14:textId="77777777" w:rsidR="00300827" w:rsidRPr="0049341F" w:rsidRDefault="00300827">
      <w:pPr>
        <w:rPr>
          <w:rFonts w:hint="eastAsia"/>
          <w:sz w:val="24"/>
        </w:rPr>
      </w:pPr>
    </w:p>
    <w:p w14:paraId="51A0D69F" w14:textId="77777777" w:rsidR="00300827" w:rsidRDefault="00300827">
      <w:pPr>
        <w:rPr>
          <w:rFonts w:hint="eastAsia"/>
          <w:sz w:val="24"/>
        </w:rPr>
      </w:pPr>
    </w:p>
    <w:p w14:paraId="22567FD5" w14:textId="77777777" w:rsidR="00300827" w:rsidRPr="002E7DD3" w:rsidRDefault="00300827">
      <w:pPr>
        <w:rPr>
          <w:rFonts w:hint="eastAsia"/>
          <w:sz w:val="24"/>
        </w:rPr>
      </w:pPr>
    </w:p>
    <w:p w14:paraId="6B72E1B2" w14:textId="77777777" w:rsidR="00300827" w:rsidRDefault="00300827">
      <w:pPr>
        <w:rPr>
          <w:rFonts w:hint="eastAsia"/>
          <w:sz w:val="24"/>
        </w:rPr>
      </w:pPr>
    </w:p>
    <w:p w14:paraId="31496945" w14:textId="77777777" w:rsidR="003F2D75" w:rsidRDefault="003F2D75">
      <w:pPr>
        <w:rPr>
          <w:rFonts w:hint="eastAsia"/>
          <w:sz w:val="24"/>
        </w:rPr>
      </w:pPr>
    </w:p>
    <w:p w14:paraId="68583C6D" w14:textId="77777777" w:rsidR="003F2D75" w:rsidRDefault="003F2D75">
      <w:pPr>
        <w:rPr>
          <w:rFonts w:hint="eastAsia"/>
          <w:sz w:val="24"/>
        </w:rPr>
      </w:pPr>
    </w:p>
    <w:p w14:paraId="1C1322ED" w14:textId="77777777" w:rsidR="003F2D75" w:rsidRDefault="003F2D75">
      <w:pPr>
        <w:rPr>
          <w:rFonts w:hint="eastAsia"/>
          <w:sz w:val="24"/>
        </w:rPr>
      </w:pPr>
    </w:p>
    <w:p w14:paraId="252FA535" w14:textId="77777777" w:rsidR="00300827" w:rsidRDefault="00300827">
      <w:pPr>
        <w:rPr>
          <w:rFonts w:hint="eastAsia"/>
          <w:sz w:val="24"/>
        </w:rPr>
      </w:pPr>
    </w:p>
    <w:p w14:paraId="2FE1A431" w14:textId="77777777" w:rsidR="00A67D96" w:rsidRDefault="00A67D96">
      <w:pPr>
        <w:rPr>
          <w:rFonts w:hint="eastAsia"/>
          <w:sz w:val="24"/>
        </w:rPr>
      </w:pPr>
    </w:p>
    <w:p w14:paraId="7E64BFA4" w14:textId="77777777" w:rsidR="003C5A5A" w:rsidRDefault="003C5A5A">
      <w:pPr>
        <w:rPr>
          <w:rFonts w:hint="eastAsia"/>
          <w:sz w:val="24"/>
        </w:rPr>
      </w:pPr>
    </w:p>
    <w:p w14:paraId="7A190098" w14:textId="77777777" w:rsidR="003C5A5A" w:rsidRDefault="003C5A5A">
      <w:pPr>
        <w:rPr>
          <w:rFonts w:hint="eastAsia"/>
          <w:sz w:val="24"/>
        </w:rPr>
      </w:pPr>
    </w:p>
    <w:p w14:paraId="2C38B78A" w14:textId="77777777" w:rsidR="0049341F" w:rsidRDefault="0049341F">
      <w:pPr>
        <w:rPr>
          <w:rFonts w:hint="eastAsia"/>
          <w:sz w:val="24"/>
        </w:rPr>
      </w:pPr>
    </w:p>
    <w:p w14:paraId="16E5E767" w14:textId="77777777" w:rsidR="002E49CE" w:rsidRDefault="00367E9C" w:rsidP="002E49CE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pict w14:anchorId="2D044930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285.9pt;margin-top:16.7pt;width:19.3pt;height:20.4pt;z-index:251658240" filled="f" stroked="f">
            <v:textbox style="mso-next-textbox:#_x0000_s2063" inset="5.85pt,.7pt,5.85pt,.7pt">
              <w:txbxContent>
                <w:p w14:paraId="50751D7F" w14:textId="77777777" w:rsidR="00F95F7B" w:rsidRPr="00F95F7B" w:rsidRDefault="00F95F7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千</w:t>
                  </w:r>
                </w:p>
              </w:txbxContent>
            </v:textbox>
          </v:shape>
        </w:pict>
      </w:r>
      <w:r w:rsidR="00F95F7B">
        <w:rPr>
          <w:rFonts w:hint="eastAsia"/>
          <w:noProof/>
          <w:sz w:val="24"/>
        </w:rPr>
        <w:pict w14:anchorId="18787E72">
          <v:shape id="_x0000_s2062" type="#_x0000_t202" style="position:absolute;left:0;text-align:left;margin-left:388.55pt;margin-top:16.7pt;width:19.3pt;height:20.4pt;z-index:251657216" filled="f" stroked="f">
            <v:textbox style="mso-next-textbox:#_x0000_s2062" inset="5.85pt,.7pt,5.85pt,.7pt">
              <w:txbxContent>
                <w:p w14:paraId="7641EDB9" w14:textId="77777777" w:rsidR="00F95F7B" w:rsidRPr="00F95F7B" w:rsidRDefault="00F95F7B">
                  <w:pPr>
                    <w:rPr>
                      <w:sz w:val="18"/>
                      <w:szCs w:val="18"/>
                    </w:rPr>
                  </w:pPr>
                  <w:r w:rsidRPr="00F95F7B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xbxContent>
            </v:textbox>
          </v:shape>
        </w:pict>
      </w:r>
      <w:r w:rsidR="00300827">
        <w:rPr>
          <w:rFonts w:hint="eastAsia"/>
          <w:sz w:val="24"/>
        </w:rPr>
        <w:t>４　事業費</w:t>
      </w:r>
    </w:p>
    <w:tbl>
      <w:tblPr>
        <w:tblW w:w="7449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688"/>
        <w:gridCol w:w="689"/>
        <w:gridCol w:w="689"/>
        <w:gridCol w:w="688"/>
        <w:gridCol w:w="689"/>
        <w:gridCol w:w="689"/>
        <w:gridCol w:w="689"/>
      </w:tblGrid>
      <w:tr w:rsidR="00F95F7B" w14:paraId="2EAEB14F" w14:textId="77777777" w:rsidTr="0049341F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EB0BB9" w14:textId="77777777" w:rsidR="00F95F7B" w:rsidRDefault="00F95F7B" w:rsidP="00F95F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総事業費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02D7F9D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C8587D8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9B95332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5B963F5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43C69B9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B0AF22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B656D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95F7B" w14:paraId="56CA8B64" w14:textId="77777777" w:rsidTr="0049341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D4EBB4" w14:textId="77777777" w:rsidR="00F95F7B" w:rsidRDefault="00F95F7B" w:rsidP="00F95F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助成決定金額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9634795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0BE0E40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356F0A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AF1988B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75DD88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1C0821C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C4A48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  <w:r w:rsidRPr="00F95F7B">
              <w:rPr>
                <w:rFonts w:hint="eastAsia"/>
                <w:sz w:val="28"/>
                <w:szCs w:val="28"/>
              </w:rPr>
              <w:t>０</w:t>
            </w:r>
          </w:p>
        </w:tc>
      </w:tr>
      <w:tr w:rsidR="00F95F7B" w14:paraId="1F02E47B" w14:textId="77777777" w:rsidTr="0049341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525000" w14:textId="77777777" w:rsidR="00F95F7B" w:rsidRDefault="00F95F7B" w:rsidP="00F95F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自己負担額</w:t>
            </w:r>
          </w:p>
          <w:p w14:paraId="77D3CD37" w14:textId="77777777" w:rsidR="00F95F7B" w:rsidRPr="00F95F7B" w:rsidRDefault="00F95F7B" w:rsidP="00F95F7B">
            <w:pPr>
              <w:jc w:val="center"/>
              <w:rPr>
                <w:rFonts w:hint="eastAsia"/>
                <w:sz w:val="20"/>
              </w:rPr>
            </w:pPr>
            <w:r w:rsidRPr="00F95F7B">
              <w:rPr>
                <w:rFonts w:hint="eastAsia"/>
                <w:sz w:val="20"/>
              </w:rPr>
              <w:t>（参加費、自己資金等）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374A02F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31DF72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0561758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1CA596C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AD53E87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1CCA706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04CE5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D03FCC1" w14:textId="77777777" w:rsidR="00DB0713" w:rsidRPr="00B87B6D" w:rsidRDefault="003C788E" w:rsidP="0049341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※別添、収支計画書のとおり</w:t>
      </w:r>
    </w:p>
    <w:sectPr w:rsidR="00DB0713" w:rsidRPr="00B87B6D" w:rsidSect="0049341F">
      <w:pgSz w:w="11906" w:h="16838" w:code="9"/>
      <w:pgMar w:top="1701" w:right="1701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7700" w14:textId="77777777" w:rsidR="008F0900" w:rsidRDefault="008F0900" w:rsidP="00A32497">
      <w:r>
        <w:separator/>
      </w:r>
    </w:p>
  </w:endnote>
  <w:endnote w:type="continuationSeparator" w:id="0">
    <w:p w14:paraId="4A472888" w14:textId="77777777" w:rsidR="008F0900" w:rsidRDefault="008F0900" w:rsidP="00A3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A43E" w14:textId="77777777" w:rsidR="008F0900" w:rsidRDefault="008F0900" w:rsidP="00A32497">
      <w:r>
        <w:separator/>
      </w:r>
    </w:p>
  </w:footnote>
  <w:footnote w:type="continuationSeparator" w:id="0">
    <w:p w14:paraId="2ED1F4BB" w14:textId="77777777" w:rsidR="008F0900" w:rsidRDefault="008F0900" w:rsidP="00A3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4B8"/>
    <w:multiLevelType w:val="singleLevel"/>
    <w:tmpl w:val="75C2FE1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151B6460"/>
    <w:multiLevelType w:val="singleLevel"/>
    <w:tmpl w:val="172A1FB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22D34246"/>
    <w:multiLevelType w:val="singleLevel"/>
    <w:tmpl w:val="8FCAB306"/>
    <w:lvl w:ilvl="0">
      <w:start w:val="1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B773046"/>
    <w:multiLevelType w:val="singleLevel"/>
    <w:tmpl w:val="4AFC2C4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3704657A"/>
    <w:multiLevelType w:val="singleLevel"/>
    <w:tmpl w:val="7CB229F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A376E55"/>
    <w:multiLevelType w:val="hybridMultilevel"/>
    <w:tmpl w:val="F75E71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8640233">
    <w:abstractNumId w:val="4"/>
  </w:num>
  <w:num w:numId="2" w16cid:durableId="58138892">
    <w:abstractNumId w:val="1"/>
  </w:num>
  <w:num w:numId="3" w16cid:durableId="8026329">
    <w:abstractNumId w:val="0"/>
  </w:num>
  <w:num w:numId="4" w16cid:durableId="1819300751">
    <w:abstractNumId w:val="3"/>
  </w:num>
  <w:num w:numId="5" w16cid:durableId="1793590323">
    <w:abstractNumId w:val="2"/>
  </w:num>
  <w:num w:numId="6" w16cid:durableId="1209486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DD2"/>
    <w:rsid w:val="00000773"/>
    <w:rsid w:val="000018B6"/>
    <w:rsid w:val="00017CAE"/>
    <w:rsid w:val="00087D08"/>
    <w:rsid w:val="000A5863"/>
    <w:rsid w:val="000B158F"/>
    <w:rsid w:val="000D33FF"/>
    <w:rsid w:val="000E20C5"/>
    <w:rsid w:val="000F2A5C"/>
    <w:rsid w:val="000F7CB6"/>
    <w:rsid w:val="0013261F"/>
    <w:rsid w:val="00173470"/>
    <w:rsid w:val="00174678"/>
    <w:rsid w:val="00175DD2"/>
    <w:rsid w:val="001845EA"/>
    <w:rsid w:val="001C5794"/>
    <w:rsid w:val="001C7812"/>
    <w:rsid w:val="00200C5F"/>
    <w:rsid w:val="0025764F"/>
    <w:rsid w:val="002A5E86"/>
    <w:rsid w:val="002B1974"/>
    <w:rsid w:val="002C4643"/>
    <w:rsid w:val="002C6BB4"/>
    <w:rsid w:val="002E49CE"/>
    <w:rsid w:val="002E7C2E"/>
    <w:rsid w:val="002E7DD3"/>
    <w:rsid w:val="002F477A"/>
    <w:rsid w:val="002F6824"/>
    <w:rsid w:val="00300827"/>
    <w:rsid w:val="00312CE3"/>
    <w:rsid w:val="00325449"/>
    <w:rsid w:val="00327CEC"/>
    <w:rsid w:val="00347E62"/>
    <w:rsid w:val="00361A08"/>
    <w:rsid w:val="00367E9C"/>
    <w:rsid w:val="003A4D1B"/>
    <w:rsid w:val="003C5A5A"/>
    <w:rsid w:val="003C788E"/>
    <w:rsid w:val="003F2D75"/>
    <w:rsid w:val="0041168A"/>
    <w:rsid w:val="00416F05"/>
    <w:rsid w:val="00442930"/>
    <w:rsid w:val="004650D4"/>
    <w:rsid w:val="00465346"/>
    <w:rsid w:val="00466B22"/>
    <w:rsid w:val="00474EBA"/>
    <w:rsid w:val="00487C32"/>
    <w:rsid w:val="0049341F"/>
    <w:rsid w:val="004A5A34"/>
    <w:rsid w:val="004C0FD6"/>
    <w:rsid w:val="004F132B"/>
    <w:rsid w:val="0050522F"/>
    <w:rsid w:val="005258DD"/>
    <w:rsid w:val="00542F90"/>
    <w:rsid w:val="00552408"/>
    <w:rsid w:val="00570FE5"/>
    <w:rsid w:val="00574DBB"/>
    <w:rsid w:val="005821B4"/>
    <w:rsid w:val="005F0002"/>
    <w:rsid w:val="00617B26"/>
    <w:rsid w:val="00683AE3"/>
    <w:rsid w:val="0069559A"/>
    <w:rsid w:val="006B62FB"/>
    <w:rsid w:val="006E2F4D"/>
    <w:rsid w:val="007224BF"/>
    <w:rsid w:val="00750840"/>
    <w:rsid w:val="00772BB0"/>
    <w:rsid w:val="00780240"/>
    <w:rsid w:val="007A5BA2"/>
    <w:rsid w:val="007D57A3"/>
    <w:rsid w:val="007E490F"/>
    <w:rsid w:val="008462C3"/>
    <w:rsid w:val="00850140"/>
    <w:rsid w:val="00862F9F"/>
    <w:rsid w:val="00871FE5"/>
    <w:rsid w:val="008A2CC9"/>
    <w:rsid w:val="008B25F0"/>
    <w:rsid w:val="008C3736"/>
    <w:rsid w:val="008C6AAA"/>
    <w:rsid w:val="008F0900"/>
    <w:rsid w:val="00904EB1"/>
    <w:rsid w:val="00916B7B"/>
    <w:rsid w:val="00932ED2"/>
    <w:rsid w:val="00982F32"/>
    <w:rsid w:val="009B6A89"/>
    <w:rsid w:val="009C617A"/>
    <w:rsid w:val="009E1FA7"/>
    <w:rsid w:val="00A21F3D"/>
    <w:rsid w:val="00A32497"/>
    <w:rsid w:val="00A3719F"/>
    <w:rsid w:val="00A46316"/>
    <w:rsid w:val="00A5585A"/>
    <w:rsid w:val="00A67D96"/>
    <w:rsid w:val="00A73364"/>
    <w:rsid w:val="00A75FFB"/>
    <w:rsid w:val="00A91E64"/>
    <w:rsid w:val="00AB7471"/>
    <w:rsid w:val="00AC7542"/>
    <w:rsid w:val="00AD4EE8"/>
    <w:rsid w:val="00AF101C"/>
    <w:rsid w:val="00AF1186"/>
    <w:rsid w:val="00B0048E"/>
    <w:rsid w:val="00B45523"/>
    <w:rsid w:val="00B470A4"/>
    <w:rsid w:val="00B6588B"/>
    <w:rsid w:val="00B87B6D"/>
    <w:rsid w:val="00B9003A"/>
    <w:rsid w:val="00BE3BEC"/>
    <w:rsid w:val="00C01A3E"/>
    <w:rsid w:val="00C16956"/>
    <w:rsid w:val="00C2327C"/>
    <w:rsid w:val="00C23C92"/>
    <w:rsid w:val="00C43730"/>
    <w:rsid w:val="00C82D21"/>
    <w:rsid w:val="00C86237"/>
    <w:rsid w:val="00C96F38"/>
    <w:rsid w:val="00CA08BE"/>
    <w:rsid w:val="00CB1F22"/>
    <w:rsid w:val="00CB407C"/>
    <w:rsid w:val="00CD1FA6"/>
    <w:rsid w:val="00CD35CE"/>
    <w:rsid w:val="00CE7487"/>
    <w:rsid w:val="00CF08AD"/>
    <w:rsid w:val="00D274F6"/>
    <w:rsid w:val="00D83813"/>
    <w:rsid w:val="00DA0267"/>
    <w:rsid w:val="00DA4EFF"/>
    <w:rsid w:val="00DB0713"/>
    <w:rsid w:val="00DC73C0"/>
    <w:rsid w:val="00E11C84"/>
    <w:rsid w:val="00E264AD"/>
    <w:rsid w:val="00E32ECF"/>
    <w:rsid w:val="00E4150E"/>
    <w:rsid w:val="00E76503"/>
    <w:rsid w:val="00E81E8A"/>
    <w:rsid w:val="00EA59A3"/>
    <w:rsid w:val="00EB78F3"/>
    <w:rsid w:val="00EE0133"/>
    <w:rsid w:val="00F021AF"/>
    <w:rsid w:val="00F167A2"/>
    <w:rsid w:val="00F25A36"/>
    <w:rsid w:val="00F6196B"/>
    <w:rsid w:val="00F65CD9"/>
    <w:rsid w:val="00F76E34"/>
    <w:rsid w:val="00F91F20"/>
    <w:rsid w:val="00F926CC"/>
    <w:rsid w:val="00F95F7B"/>
    <w:rsid w:val="00FA2B7A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C30DC9"/>
  <w15:chartTrackingRefBased/>
  <w15:docId w15:val="{7F6CB73D-B6C6-4B43-A8F7-420C7F27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900"/>
    </w:pPr>
    <w:rPr>
      <w:sz w:val="24"/>
    </w:rPr>
  </w:style>
  <w:style w:type="paragraph" w:styleId="2">
    <w:name w:val="Body Text Indent 2"/>
    <w:basedOn w:val="a"/>
    <w:pPr>
      <w:ind w:left="1155" w:hanging="1155"/>
    </w:pPr>
    <w:rPr>
      <w:sz w:val="24"/>
    </w:rPr>
  </w:style>
  <w:style w:type="table" w:styleId="a4">
    <w:name w:val="Table Grid"/>
    <w:basedOn w:val="a1"/>
    <w:rsid w:val="00574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C73C0"/>
    <w:rPr>
      <w:color w:val="0000FF"/>
      <w:u w:val="single"/>
    </w:rPr>
  </w:style>
  <w:style w:type="paragraph" w:styleId="a6">
    <w:name w:val="header"/>
    <w:basedOn w:val="a"/>
    <w:link w:val="a7"/>
    <w:rsid w:val="00A3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2497"/>
    <w:rPr>
      <w:kern w:val="2"/>
      <w:sz w:val="21"/>
    </w:rPr>
  </w:style>
  <w:style w:type="paragraph" w:styleId="a8">
    <w:name w:val="footer"/>
    <w:basedOn w:val="a"/>
    <w:link w:val="a9"/>
    <w:rsid w:val="00A3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24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福井県しあわせ福祉資金について</vt:lpstr>
      <vt:lpstr>福井県しあわせ福祉資金について</vt:lpstr>
    </vt:vector>
  </TitlesOfParts>
  <Company>福井県福祉政策課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福井県しあわせ福祉資金について</dc:title>
  <dc:subject/>
  <dc:creator>福井県福祉政策課</dc:creator>
  <cp:keywords/>
  <cp:lastModifiedBy>久々津 和佳奈</cp:lastModifiedBy>
  <cp:revision>2</cp:revision>
  <cp:lastPrinted>2011-05-11T08:35:00Z</cp:lastPrinted>
  <dcterms:created xsi:type="dcterms:W3CDTF">2024-06-07T01:22:00Z</dcterms:created>
  <dcterms:modified xsi:type="dcterms:W3CDTF">2024-06-07T01:22:00Z</dcterms:modified>
</cp:coreProperties>
</file>