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8BB2" w14:textId="77777777" w:rsidR="00693089" w:rsidRPr="005F3DF9" w:rsidRDefault="00693089" w:rsidP="00693089">
      <w:pP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（様式２）</w:t>
      </w:r>
    </w:p>
    <w:p w14:paraId="572A0281" w14:textId="6A1732F0" w:rsidR="00693089" w:rsidRPr="005F3DF9" w:rsidRDefault="008C2795" w:rsidP="00693089">
      <w:pPr>
        <w:jc w:val="righ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令和</w:t>
      </w:r>
      <w:r w:rsidR="00EE548A">
        <w:rPr>
          <w:rFonts w:ascii="BIZ UD明朝 Medium" w:eastAsia="BIZ UD明朝 Medium" w:hAnsi="BIZ UD明朝 Medium" w:hint="eastAsia"/>
          <w:sz w:val="22"/>
          <w:szCs w:val="22"/>
        </w:rPr>
        <w:t>８</w:t>
      </w:r>
      <w:r w:rsidR="00693089" w:rsidRPr="005F3DF9">
        <w:rPr>
          <w:rFonts w:ascii="BIZ UD明朝 Medium" w:eastAsia="BIZ UD明朝 Medium" w:hAnsi="BIZ UD明朝 Medium" w:hint="eastAsia"/>
          <w:sz w:val="22"/>
          <w:szCs w:val="22"/>
        </w:rPr>
        <w:t>年　　月　　日</w:t>
      </w:r>
    </w:p>
    <w:p w14:paraId="01AEFCB6" w14:textId="77777777" w:rsidR="00693089" w:rsidRPr="005F3DF9" w:rsidRDefault="00693089" w:rsidP="00693089">
      <w:pPr>
        <w:jc w:val="center"/>
        <w:rPr>
          <w:rFonts w:ascii="BIZ UD明朝 Medium" w:eastAsia="BIZ UD明朝 Medium" w:hAnsi="BIZ UD明朝 Medium"/>
          <w:b/>
          <w:sz w:val="26"/>
          <w:szCs w:val="26"/>
        </w:rPr>
      </w:pPr>
      <w:r w:rsidRPr="005F3DF9">
        <w:rPr>
          <w:rFonts w:ascii="BIZ UD明朝 Medium" w:eastAsia="BIZ UD明朝 Medium" w:hAnsi="BIZ UD明朝 Medium" w:hint="eastAsia"/>
          <w:b/>
          <w:sz w:val="26"/>
          <w:szCs w:val="26"/>
        </w:rPr>
        <w:t>企画提案参加資格誓約書</w:t>
      </w:r>
    </w:p>
    <w:p w14:paraId="31219089" w14:textId="77777777" w:rsidR="00693089" w:rsidRPr="005F3DF9" w:rsidRDefault="00693089" w:rsidP="00693089">
      <w:pP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福 井 県 知 事　様</w:t>
      </w:r>
    </w:p>
    <w:p w14:paraId="6FB29702"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所在地　〒</w:t>
      </w:r>
    </w:p>
    <w:p w14:paraId="31582442"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w:t>
      </w:r>
    </w:p>
    <w:p w14:paraId="1D73CD9F"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応募者名称</w:t>
      </w:r>
    </w:p>
    <w:p w14:paraId="7EA417D6" w14:textId="77777777" w:rsidR="00693089" w:rsidRPr="005F3DF9" w:rsidRDefault="00693089" w:rsidP="00693089">
      <w:pPr>
        <w:ind w:leftChars="2000" w:left="4200"/>
        <w:rPr>
          <w:rFonts w:ascii="BIZ UD明朝 Medium" w:eastAsia="BIZ UD明朝 Medium" w:hAnsi="BIZ UD明朝 Medium"/>
          <w:sz w:val="22"/>
          <w:szCs w:val="22"/>
        </w:rPr>
      </w:pPr>
    </w:p>
    <w:p w14:paraId="78336D17" w14:textId="13133305"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代表者 役職・氏名</w:t>
      </w:r>
    </w:p>
    <w:p w14:paraId="67ED1166" w14:textId="77777777" w:rsidR="00693089" w:rsidRPr="005F3DF9" w:rsidRDefault="00693089" w:rsidP="00693089">
      <w:pPr>
        <w:rPr>
          <w:rFonts w:ascii="BIZ UD明朝 Medium" w:eastAsia="BIZ UD明朝 Medium" w:hAnsi="BIZ UD明朝 Medium"/>
          <w:sz w:val="22"/>
          <w:szCs w:val="22"/>
        </w:rPr>
      </w:pPr>
    </w:p>
    <w:p w14:paraId="0CC1749D" w14:textId="0C5CF91B" w:rsidR="00693089" w:rsidRPr="005F3DF9" w:rsidRDefault="00693089" w:rsidP="0034333E">
      <w:pPr>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w:t>
      </w:r>
      <w:r w:rsidR="006922F8" w:rsidRPr="006922F8">
        <w:rPr>
          <w:rFonts w:ascii="BIZ UD明朝 Medium" w:eastAsia="BIZ UD明朝 Medium" w:hAnsi="BIZ UD明朝 Medium" w:hint="eastAsia"/>
          <w:sz w:val="22"/>
          <w:szCs w:val="22"/>
        </w:rPr>
        <w:t>学生県内就職支援情報発信強化事業委託業務</w:t>
      </w:r>
      <w:r w:rsidRPr="005F3DF9">
        <w:rPr>
          <w:rFonts w:ascii="BIZ UD明朝 Medium" w:eastAsia="BIZ UD明朝 Medium" w:hAnsi="BIZ UD明朝 Medium" w:hint="eastAsia"/>
          <w:sz w:val="22"/>
          <w:szCs w:val="22"/>
        </w:rPr>
        <w:t>の企画提案参加申込みに当たり、下記の応募資格をすべて満たしていることを誓約します。</w:t>
      </w:r>
    </w:p>
    <w:p w14:paraId="74A3567E" w14:textId="77777777" w:rsidR="00693089" w:rsidRPr="005F3DF9" w:rsidRDefault="00693089" w:rsidP="0034333E">
      <w:pPr>
        <w:jc w:val="left"/>
        <w:rPr>
          <w:rFonts w:ascii="BIZ UD明朝 Medium" w:eastAsia="BIZ UD明朝 Medium" w:hAnsi="BIZ UD明朝 Medium"/>
          <w:sz w:val="22"/>
          <w:szCs w:val="22"/>
        </w:rPr>
      </w:pPr>
    </w:p>
    <w:p w14:paraId="393A071A" w14:textId="77777777" w:rsidR="00693089" w:rsidRPr="005F3DF9" w:rsidRDefault="00693089" w:rsidP="0034333E">
      <w:pPr>
        <w:jc w:val="cente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記</w:t>
      </w:r>
    </w:p>
    <w:p w14:paraId="022F3682" w14:textId="77777777" w:rsidR="00693089" w:rsidRPr="005F3DF9" w:rsidRDefault="00693089" w:rsidP="00693089">
      <w:pPr>
        <w:ind w:left="880" w:hangingChars="400" w:hanging="880"/>
        <w:rPr>
          <w:rFonts w:ascii="BIZ UD明朝 Medium" w:eastAsia="BIZ UD明朝 Medium" w:hAnsi="BIZ UD明朝 Medium"/>
          <w:sz w:val="22"/>
          <w:szCs w:val="22"/>
        </w:rPr>
      </w:pPr>
    </w:p>
    <w:p w14:paraId="684AC655"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（１）地方自治法施行令（昭和22年政令第16号）第167条の4に規定する者でないこと</w:t>
      </w:r>
    </w:p>
    <w:p w14:paraId="17A7920F" w14:textId="77777777" w:rsidR="00693089" w:rsidRPr="005F3DF9" w:rsidRDefault="00693089" w:rsidP="00693089">
      <w:pPr>
        <w:ind w:left="660" w:hangingChars="300" w:hanging="66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（２）福井県財務規則（昭和39福井県規則第11号）第146条の規定により知事が競争入札参加資格を有すると認めた</w:t>
      </w:r>
      <w:r w:rsidR="00E04B55" w:rsidRPr="005F3DF9">
        <w:rPr>
          <w:rFonts w:ascii="BIZ UD明朝 Medium" w:eastAsia="BIZ UD明朝 Medium" w:hAnsi="BIZ UD明朝 Medium" w:hint="eastAsia"/>
          <w:sz w:val="22"/>
          <w:szCs w:val="22"/>
        </w:rPr>
        <w:t>者</w:t>
      </w:r>
      <w:r w:rsidRPr="005F3DF9">
        <w:rPr>
          <w:rFonts w:ascii="BIZ UD明朝 Medium" w:eastAsia="BIZ UD明朝 Medium" w:hAnsi="BIZ UD明朝 Medium" w:hint="eastAsia"/>
          <w:sz w:val="22"/>
          <w:szCs w:val="22"/>
        </w:rPr>
        <w:t>であること</w:t>
      </w:r>
    </w:p>
    <w:p w14:paraId="129B1880"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（３）参加資格認定の日において、現に福井県の指名停止措置を受けている者でないこと</w:t>
      </w:r>
    </w:p>
    <w:p w14:paraId="6307B22D"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４）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394B53B8"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（５）福井県のすべての県税ならびに消費税および地方消費税において未納がない</w:t>
      </w:r>
      <w:r w:rsidR="00E04B55" w:rsidRPr="005F3DF9">
        <w:rPr>
          <w:rFonts w:ascii="BIZ UD明朝 Medium" w:eastAsia="BIZ UD明朝 Medium" w:hAnsi="BIZ UD明朝 Medium" w:hint="eastAsia"/>
          <w:sz w:val="22"/>
          <w:szCs w:val="22"/>
        </w:rPr>
        <w:t>者</w:t>
      </w:r>
      <w:r w:rsidRPr="005F3DF9">
        <w:rPr>
          <w:rFonts w:ascii="BIZ UD明朝 Medium" w:eastAsia="BIZ UD明朝 Medium" w:hAnsi="BIZ UD明朝 Medium" w:hint="eastAsia"/>
          <w:sz w:val="22"/>
          <w:szCs w:val="22"/>
        </w:rPr>
        <w:t>であること</w:t>
      </w:r>
    </w:p>
    <w:p w14:paraId="19D79EDA"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（６）福井県内に本社または営業所等を有する者であること</w:t>
      </w:r>
    </w:p>
    <w:p w14:paraId="7FF5BEF9"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（７）提案を求める業務と同種または類似の業務を履行した実績を有する者であること</w:t>
      </w:r>
    </w:p>
    <w:p w14:paraId="11AC55FD"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（８）次の①から⑤までのいずれにも該当しない者であること</w:t>
      </w:r>
    </w:p>
    <w:p w14:paraId="1B6B8462"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77号）第２条第６号に規定する暴力団員をいう。以下同じ。）である者</w:t>
      </w:r>
    </w:p>
    <w:p w14:paraId="06C2634B"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②　暴力団（暴力団員による不当な行為の防止等に関する法律第２条第２号に規定する暴力団をいう。以下同じ。）または暴力団員が経営に実質的に関与している者</w:t>
      </w:r>
    </w:p>
    <w:p w14:paraId="6A67F6DB"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③　役員等が自己、自社もしくは第三者の不正の利益を図る目的または第三者に損害を加える目的をもって、暴力団または暴力団員の利用等をしている者</w:t>
      </w:r>
    </w:p>
    <w:p w14:paraId="31761BC2"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④　役員等が、暴力団もしくは暴力団員に対して資金等を供給し、または便宜を供与するなど直接的もしくは積極的に暴力団の維持運営に協力し、または関与している者</w:t>
      </w:r>
    </w:p>
    <w:p w14:paraId="1B13A00B" w14:textId="77777777" w:rsidR="00385035"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⑤　役員等が暴力団または暴力団員と社会的に非難されるべき関係を有している者</w:t>
      </w:r>
    </w:p>
    <w:p w14:paraId="5AEF932C" w14:textId="60192EB7" w:rsidR="00385035" w:rsidRDefault="00385035">
      <w:pPr>
        <w:widowControl/>
        <w:jc w:val="left"/>
        <w:rPr>
          <w:rFonts w:ascii="ＭＳ ゴシック" w:eastAsia="ＭＳ ゴシック" w:hAnsi="ＭＳ ゴシック"/>
          <w:sz w:val="22"/>
          <w:szCs w:val="22"/>
        </w:rPr>
      </w:pPr>
    </w:p>
    <w:sectPr w:rsidR="00385035"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850C17" w14:textId="77777777" w:rsidR="004F0625" w:rsidRDefault="004F0625" w:rsidP="00530030">
      <w:r>
        <w:separator/>
      </w:r>
    </w:p>
  </w:endnote>
  <w:endnote w:type="continuationSeparator" w:id="0">
    <w:p w14:paraId="69CD92FA" w14:textId="77777777" w:rsidR="004F0625" w:rsidRDefault="004F0625"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AEFAB" w14:textId="77777777" w:rsidR="004F0625" w:rsidRDefault="004F0625" w:rsidP="00530030">
      <w:r>
        <w:separator/>
      </w:r>
    </w:p>
  </w:footnote>
  <w:footnote w:type="continuationSeparator" w:id="0">
    <w:p w14:paraId="5F63F836" w14:textId="77777777" w:rsidR="004F0625" w:rsidRDefault="004F0625"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04"/>
    <w:rsid w:val="0000312D"/>
    <w:rsid w:val="000266F6"/>
    <w:rsid w:val="00045EEB"/>
    <w:rsid w:val="000523AF"/>
    <w:rsid w:val="00067869"/>
    <w:rsid w:val="000856CB"/>
    <w:rsid w:val="000A69CB"/>
    <w:rsid w:val="00111583"/>
    <w:rsid w:val="00113D4F"/>
    <w:rsid w:val="00126AE8"/>
    <w:rsid w:val="00145D94"/>
    <w:rsid w:val="00194C3B"/>
    <w:rsid w:val="001B1C48"/>
    <w:rsid w:val="001C1D05"/>
    <w:rsid w:val="00220176"/>
    <w:rsid w:val="00220516"/>
    <w:rsid w:val="00222BED"/>
    <w:rsid w:val="00230E45"/>
    <w:rsid w:val="002431BF"/>
    <w:rsid w:val="0026017A"/>
    <w:rsid w:val="002623CD"/>
    <w:rsid w:val="0028013D"/>
    <w:rsid w:val="002D5485"/>
    <w:rsid w:val="002F235F"/>
    <w:rsid w:val="002F4BE7"/>
    <w:rsid w:val="00306D87"/>
    <w:rsid w:val="00331B12"/>
    <w:rsid w:val="00335E49"/>
    <w:rsid w:val="0034333E"/>
    <w:rsid w:val="003623DC"/>
    <w:rsid w:val="00385035"/>
    <w:rsid w:val="0041558D"/>
    <w:rsid w:val="00431B0F"/>
    <w:rsid w:val="0045348A"/>
    <w:rsid w:val="00453C3F"/>
    <w:rsid w:val="00471D4C"/>
    <w:rsid w:val="00492339"/>
    <w:rsid w:val="004957A5"/>
    <w:rsid w:val="004F0625"/>
    <w:rsid w:val="00530030"/>
    <w:rsid w:val="0055169A"/>
    <w:rsid w:val="0055715A"/>
    <w:rsid w:val="005E530D"/>
    <w:rsid w:val="005F3DF9"/>
    <w:rsid w:val="00670659"/>
    <w:rsid w:val="006922B3"/>
    <w:rsid w:val="006922F8"/>
    <w:rsid w:val="00693089"/>
    <w:rsid w:val="006C34E2"/>
    <w:rsid w:val="006D66A7"/>
    <w:rsid w:val="006E5BE4"/>
    <w:rsid w:val="006F0DD9"/>
    <w:rsid w:val="0070041A"/>
    <w:rsid w:val="00712AA8"/>
    <w:rsid w:val="007B10D7"/>
    <w:rsid w:val="007C6622"/>
    <w:rsid w:val="008149F8"/>
    <w:rsid w:val="00836EC1"/>
    <w:rsid w:val="00840047"/>
    <w:rsid w:val="008506CF"/>
    <w:rsid w:val="00871196"/>
    <w:rsid w:val="008775CC"/>
    <w:rsid w:val="008779E8"/>
    <w:rsid w:val="008C2795"/>
    <w:rsid w:val="0091720F"/>
    <w:rsid w:val="00937DE8"/>
    <w:rsid w:val="00950000"/>
    <w:rsid w:val="0095503B"/>
    <w:rsid w:val="00964E3D"/>
    <w:rsid w:val="00995E0A"/>
    <w:rsid w:val="009B3B9E"/>
    <w:rsid w:val="009C4617"/>
    <w:rsid w:val="009E183E"/>
    <w:rsid w:val="009F037D"/>
    <w:rsid w:val="009F37A6"/>
    <w:rsid w:val="00A113EF"/>
    <w:rsid w:val="00AA0B31"/>
    <w:rsid w:val="00AC0F11"/>
    <w:rsid w:val="00AD4894"/>
    <w:rsid w:val="00B406D9"/>
    <w:rsid w:val="00B44E08"/>
    <w:rsid w:val="00B7209C"/>
    <w:rsid w:val="00B7651E"/>
    <w:rsid w:val="00B76BB4"/>
    <w:rsid w:val="00B835F3"/>
    <w:rsid w:val="00C0049A"/>
    <w:rsid w:val="00C22E55"/>
    <w:rsid w:val="00C27117"/>
    <w:rsid w:val="00C90B56"/>
    <w:rsid w:val="00CB1A0A"/>
    <w:rsid w:val="00D020D4"/>
    <w:rsid w:val="00D05D14"/>
    <w:rsid w:val="00D25721"/>
    <w:rsid w:val="00D325E3"/>
    <w:rsid w:val="00D54081"/>
    <w:rsid w:val="00D60604"/>
    <w:rsid w:val="00DE1186"/>
    <w:rsid w:val="00E04B55"/>
    <w:rsid w:val="00E330A5"/>
    <w:rsid w:val="00E37A8A"/>
    <w:rsid w:val="00E42629"/>
    <w:rsid w:val="00E438A4"/>
    <w:rsid w:val="00E641EE"/>
    <w:rsid w:val="00E65C7F"/>
    <w:rsid w:val="00EB77CE"/>
    <w:rsid w:val="00EC34F8"/>
    <w:rsid w:val="00EE548A"/>
    <w:rsid w:val="00F06780"/>
    <w:rsid w:val="00F87CF2"/>
    <w:rsid w:val="00F92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94D6CE"/>
  <w15:docId w15:val="{267CEB17-190E-48EB-9A62-8C01743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basedOn w:val="a0"/>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basedOn w:val="a0"/>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basedOn w:val="a0"/>
    <w:link w:val="a8"/>
    <w:uiPriority w:val="99"/>
    <w:semiHidden/>
    <w:locked/>
    <w:rsid w:val="0095503B"/>
    <w:rPr>
      <w:rFonts w:ascii="Arial" w:eastAsia="ＭＳ ゴシック" w:hAnsi="Arial" w:cs="Times New Roman"/>
      <w:sz w:val="18"/>
      <w:szCs w:val="18"/>
    </w:rPr>
  </w:style>
  <w:style w:type="paragraph" w:styleId="aa">
    <w:name w:val="Note Heading"/>
    <w:basedOn w:val="a"/>
    <w:next w:val="a"/>
    <w:link w:val="ab"/>
    <w:uiPriority w:val="99"/>
    <w:unhideWhenUsed/>
    <w:rsid w:val="002D5485"/>
    <w:pPr>
      <w:jc w:val="center"/>
    </w:pPr>
    <w:rPr>
      <w:rFonts w:ascii="ＭＳ 明朝" w:hAnsi="ＭＳ 明朝" w:cs="Times New Roman"/>
      <w:sz w:val="24"/>
      <w:szCs w:val="24"/>
    </w:rPr>
  </w:style>
  <w:style w:type="character" w:customStyle="1" w:styleId="ab">
    <w:name w:val="記 (文字)"/>
    <w:basedOn w:val="a0"/>
    <w:link w:val="aa"/>
    <w:uiPriority w:val="99"/>
    <w:rsid w:val="002D5485"/>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897</Words>
  <Characters>65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FUKUI</dc:creator>
  <cp:lastModifiedBy>奥山 麗</cp:lastModifiedBy>
  <cp:revision>3</cp:revision>
  <cp:lastPrinted>2021-03-04T02:55:00Z</cp:lastPrinted>
  <dcterms:created xsi:type="dcterms:W3CDTF">2025-02-14T05:19:00Z</dcterms:created>
  <dcterms:modified xsi:type="dcterms:W3CDTF">2026-02-13T04:26:00Z</dcterms:modified>
</cp:coreProperties>
</file>